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835" w:rsidRPr="00E13835" w:rsidRDefault="00E13835" w:rsidP="00E13835">
      <w:pPr>
        <w:rPr>
          <w:b/>
          <w:sz w:val="28"/>
          <w:szCs w:val="28"/>
        </w:rPr>
      </w:pPr>
      <w:r w:rsidRPr="00E13835">
        <w:rPr>
          <w:b/>
          <w:sz w:val="28"/>
          <w:szCs w:val="28"/>
        </w:rPr>
        <w:t>Allgemein</w:t>
      </w:r>
    </w:p>
    <w:p w:rsidR="00E13835" w:rsidRDefault="00E13835" w:rsidP="00E13835">
      <w:pPr>
        <w:rPr>
          <w:b/>
        </w:rPr>
      </w:pPr>
    </w:p>
    <w:p w:rsidR="00E13835" w:rsidRDefault="00E13835" w:rsidP="00E13835"/>
    <w:p w:rsidR="00E13835" w:rsidRPr="00EF576B" w:rsidRDefault="00E13835" w:rsidP="00E13835">
      <w:pPr>
        <w:rPr>
          <w:b/>
        </w:rPr>
      </w:pPr>
      <w:r w:rsidRPr="00EF576B">
        <w:rPr>
          <w:b/>
        </w:rPr>
        <w:t>Wo Gott wohnt</w:t>
      </w:r>
    </w:p>
    <w:p w:rsidR="00E13835" w:rsidRPr="00EF576B" w:rsidRDefault="00E13835" w:rsidP="00E13835"/>
    <w:p w:rsidR="00E13835" w:rsidRPr="00EF576B" w:rsidRDefault="00E13835" w:rsidP="00E13835">
      <w:r w:rsidRPr="00EF576B">
        <w:t>Wo Gott wohnt,</w:t>
      </w:r>
    </w:p>
    <w:p w:rsidR="00E13835" w:rsidRPr="00EF576B" w:rsidRDefault="00E13835" w:rsidP="00E13835">
      <w:r w:rsidRPr="00EF576B">
        <w:t>schweigen die schweren Worte,</w:t>
      </w:r>
    </w:p>
    <w:p w:rsidR="00E13835" w:rsidRPr="00EF576B" w:rsidRDefault="00E13835" w:rsidP="00E13835">
      <w:r w:rsidRPr="00EF576B">
        <w:t>verhallen die harten Töne</w:t>
      </w:r>
    </w:p>
    <w:p w:rsidR="00E13835" w:rsidRPr="00EF576B" w:rsidRDefault="00E13835" w:rsidP="00E13835">
      <w:r w:rsidRPr="00EF576B">
        <w:t>ist es vernehmbar still.</w:t>
      </w:r>
    </w:p>
    <w:p w:rsidR="00E13835" w:rsidRPr="00EF576B" w:rsidRDefault="00E13835" w:rsidP="00E13835"/>
    <w:p w:rsidR="00E13835" w:rsidRPr="00EF576B" w:rsidRDefault="00E13835" w:rsidP="00E13835">
      <w:r w:rsidRPr="00EF576B">
        <w:t>Wo er wohnt,</w:t>
      </w:r>
    </w:p>
    <w:p w:rsidR="00E13835" w:rsidRPr="00EF576B" w:rsidRDefault="00E13835" w:rsidP="00E13835">
      <w:r w:rsidRPr="00EF576B">
        <w:t>fallen die Mauern,</w:t>
      </w:r>
    </w:p>
    <w:p w:rsidR="00E13835" w:rsidRPr="00EF576B" w:rsidRDefault="00E13835" w:rsidP="00E13835">
      <w:r w:rsidRPr="00EF576B">
        <w:t>wuchert das Leben,</w:t>
      </w:r>
    </w:p>
    <w:p w:rsidR="00E13835" w:rsidRPr="00EF576B" w:rsidRDefault="00E13835" w:rsidP="00E13835">
      <w:r w:rsidRPr="00EF576B">
        <w:t>ist es sichtlich sanft.</w:t>
      </w:r>
    </w:p>
    <w:p w:rsidR="00E13835" w:rsidRPr="00EF576B" w:rsidRDefault="00E13835" w:rsidP="00E13835"/>
    <w:p w:rsidR="00E13835" w:rsidRPr="00EF576B" w:rsidRDefault="00E13835" w:rsidP="00E13835">
      <w:r w:rsidRPr="00EF576B">
        <w:t>Wo er wohnt,</w:t>
      </w:r>
    </w:p>
    <w:p w:rsidR="00E13835" w:rsidRPr="00EF576B" w:rsidRDefault="00E13835" w:rsidP="00E13835">
      <w:r w:rsidRPr="00EF576B">
        <w:t>sucht er mich auf,</w:t>
      </w:r>
    </w:p>
    <w:p w:rsidR="00E13835" w:rsidRPr="00EF576B" w:rsidRDefault="00E13835" w:rsidP="00E13835">
      <w:r w:rsidRPr="00EF576B">
        <w:t xml:space="preserve">finde ich mich wieder </w:t>
      </w:r>
    </w:p>
    <w:p w:rsidR="00E13835" w:rsidRDefault="00E13835" w:rsidP="00E13835">
      <w:r w:rsidRPr="00EF576B">
        <w:t>in seinem Licht.</w:t>
      </w:r>
    </w:p>
    <w:p w:rsidR="00C63C6C" w:rsidRPr="00C63C6C" w:rsidRDefault="00C63C6C" w:rsidP="00C63C6C">
      <w:pPr>
        <w:rPr>
          <w:i/>
          <w:sz w:val="20"/>
          <w:szCs w:val="20"/>
        </w:rPr>
      </w:pPr>
      <w:r w:rsidRPr="00C63C6C">
        <w:rPr>
          <w:i/>
          <w:sz w:val="20"/>
          <w:szCs w:val="20"/>
        </w:rPr>
        <w:t xml:space="preserve">© Tina Willms </w:t>
      </w:r>
    </w:p>
    <w:p w:rsidR="00E13835" w:rsidRDefault="00E13835" w:rsidP="00E13835"/>
    <w:p w:rsidR="00C63C6C" w:rsidRPr="00986B47" w:rsidRDefault="00C63C6C" w:rsidP="00E13835"/>
    <w:p w:rsidR="002C1B7D" w:rsidRPr="0062442F" w:rsidRDefault="002C1B7D" w:rsidP="002C1B7D">
      <w:pPr>
        <w:rPr>
          <w:b/>
        </w:rPr>
      </w:pPr>
      <w:bookmarkStart w:id="0" w:name="_Toc290623650"/>
      <w:r w:rsidRPr="0062442F">
        <w:rPr>
          <w:b/>
        </w:rPr>
        <w:t>Wunsch</w:t>
      </w:r>
    </w:p>
    <w:p w:rsidR="002C1B7D" w:rsidRPr="0062442F" w:rsidRDefault="002C1B7D" w:rsidP="002C1B7D"/>
    <w:p w:rsidR="002C1B7D" w:rsidRPr="0062442F" w:rsidRDefault="002C1B7D" w:rsidP="002C1B7D">
      <w:r w:rsidRPr="0062442F">
        <w:t>Dass einer mich findet,</w:t>
      </w:r>
    </w:p>
    <w:p w:rsidR="002C1B7D" w:rsidRPr="0062442F" w:rsidRDefault="002C1B7D" w:rsidP="002C1B7D">
      <w:r w:rsidRPr="0062442F">
        <w:t>wenn ich mich selbst verliere,</w:t>
      </w:r>
    </w:p>
    <w:p w:rsidR="002C1B7D" w:rsidRPr="0062442F" w:rsidRDefault="002C1B7D" w:rsidP="002C1B7D">
      <w:r w:rsidRPr="0062442F">
        <w:t>dass einer meinen Namen</w:t>
      </w:r>
    </w:p>
    <w:p w:rsidR="002C1B7D" w:rsidRPr="0062442F" w:rsidRDefault="002C1B7D" w:rsidP="002C1B7D">
      <w:r w:rsidRPr="0062442F">
        <w:t>bei sich bewahrt.</w:t>
      </w:r>
    </w:p>
    <w:p w:rsidR="002C1B7D" w:rsidRPr="0062442F" w:rsidRDefault="002C1B7D" w:rsidP="002C1B7D"/>
    <w:p w:rsidR="002C1B7D" w:rsidRPr="0062442F" w:rsidRDefault="002C1B7D" w:rsidP="002C1B7D">
      <w:r w:rsidRPr="0062442F">
        <w:t>Dass einer noch weiß,</w:t>
      </w:r>
    </w:p>
    <w:p w:rsidR="002C1B7D" w:rsidRPr="0062442F" w:rsidRDefault="002C1B7D" w:rsidP="002C1B7D">
      <w:r w:rsidRPr="0062442F">
        <w:t>wer ich bin,</w:t>
      </w:r>
    </w:p>
    <w:p w:rsidR="002C1B7D" w:rsidRPr="0062442F" w:rsidRDefault="002C1B7D" w:rsidP="002C1B7D">
      <w:r w:rsidRPr="0062442F">
        <w:t>und neu erzählt,</w:t>
      </w:r>
    </w:p>
    <w:p w:rsidR="002C1B7D" w:rsidRPr="0062442F" w:rsidRDefault="002C1B7D" w:rsidP="002C1B7D">
      <w:r w:rsidRPr="0062442F">
        <w:t>was ich längst vergaß.</w:t>
      </w:r>
    </w:p>
    <w:p w:rsidR="002C1B7D" w:rsidRPr="0062442F" w:rsidRDefault="002C1B7D" w:rsidP="002C1B7D"/>
    <w:p w:rsidR="002C1B7D" w:rsidRPr="0062442F" w:rsidRDefault="002C1B7D" w:rsidP="002C1B7D">
      <w:r w:rsidRPr="0062442F">
        <w:t>Dass einer mich birgt</w:t>
      </w:r>
    </w:p>
    <w:p w:rsidR="002C1B7D" w:rsidRPr="0062442F" w:rsidRDefault="002C1B7D" w:rsidP="002C1B7D">
      <w:r w:rsidRPr="0062442F">
        <w:t>im Haus einer Liebe,</w:t>
      </w:r>
    </w:p>
    <w:p w:rsidR="002C1B7D" w:rsidRPr="0062442F" w:rsidRDefault="002C1B7D" w:rsidP="002C1B7D">
      <w:r w:rsidRPr="0062442F">
        <w:t xml:space="preserve">die weiter reicht als das, </w:t>
      </w:r>
    </w:p>
    <w:p w:rsidR="002C1B7D" w:rsidRPr="0062442F" w:rsidRDefault="002C1B7D" w:rsidP="002C1B7D">
      <w:r w:rsidRPr="0062442F">
        <w:t>was ich ahne von mir.</w:t>
      </w:r>
    </w:p>
    <w:p w:rsidR="00C63C6C" w:rsidRPr="00C63C6C" w:rsidRDefault="00C63C6C" w:rsidP="00C63C6C">
      <w:pPr>
        <w:rPr>
          <w:i/>
          <w:sz w:val="20"/>
          <w:szCs w:val="20"/>
        </w:rPr>
      </w:pPr>
      <w:r w:rsidRPr="00C63C6C">
        <w:rPr>
          <w:i/>
          <w:sz w:val="20"/>
          <w:szCs w:val="20"/>
        </w:rPr>
        <w:t xml:space="preserve">© Tina Willms </w:t>
      </w:r>
    </w:p>
    <w:p w:rsidR="002C1B7D" w:rsidRDefault="002C1B7D" w:rsidP="002C1B7D"/>
    <w:p w:rsidR="00C63C6C" w:rsidRDefault="00C63C6C" w:rsidP="002C1B7D"/>
    <w:p w:rsidR="002C1B7D" w:rsidRPr="0062442F" w:rsidRDefault="002C1B7D" w:rsidP="002C1B7D">
      <w:pPr>
        <w:rPr>
          <w:b/>
        </w:rPr>
      </w:pPr>
      <w:r w:rsidRPr="0062442F">
        <w:rPr>
          <w:b/>
        </w:rPr>
        <w:t>Wolkenbild</w:t>
      </w:r>
    </w:p>
    <w:p w:rsidR="002C1B7D" w:rsidRPr="0062442F" w:rsidRDefault="002C1B7D" w:rsidP="002C1B7D"/>
    <w:p w:rsidR="002C1B7D" w:rsidRPr="0062442F" w:rsidRDefault="002C1B7D" w:rsidP="002C1B7D">
      <w:r w:rsidRPr="0062442F">
        <w:t>Federwolken</w:t>
      </w:r>
    </w:p>
    <w:p w:rsidR="002C1B7D" w:rsidRPr="0062442F" w:rsidRDefault="002C1B7D" w:rsidP="002C1B7D">
      <w:r w:rsidRPr="0062442F">
        <w:t>zeichnen am Himmel</w:t>
      </w:r>
    </w:p>
    <w:p w:rsidR="002C1B7D" w:rsidRPr="0062442F" w:rsidRDefault="002C1B7D" w:rsidP="002C1B7D">
      <w:r w:rsidRPr="0062442F">
        <w:t>schon seine Flügel.</w:t>
      </w:r>
    </w:p>
    <w:p w:rsidR="002C1B7D" w:rsidRPr="0062442F" w:rsidRDefault="002C1B7D" w:rsidP="002C1B7D"/>
    <w:p w:rsidR="002C1B7D" w:rsidRPr="0062442F" w:rsidRDefault="002C1B7D" w:rsidP="002C1B7D">
      <w:r w:rsidRPr="0062442F">
        <w:t>Der Engel:</w:t>
      </w:r>
    </w:p>
    <w:p w:rsidR="002C1B7D" w:rsidRPr="0062442F" w:rsidRDefault="002C1B7D" w:rsidP="002C1B7D">
      <w:r w:rsidRPr="0062442F">
        <w:t>Er naht.</w:t>
      </w:r>
    </w:p>
    <w:p w:rsidR="00C63C6C" w:rsidRPr="00C63C6C" w:rsidRDefault="00C63C6C" w:rsidP="00C63C6C">
      <w:pPr>
        <w:rPr>
          <w:i/>
          <w:sz w:val="20"/>
          <w:szCs w:val="20"/>
        </w:rPr>
      </w:pPr>
      <w:r w:rsidRPr="00C63C6C">
        <w:rPr>
          <w:i/>
          <w:sz w:val="20"/>
          <w:szCs w:val="20"/>
        </w:rPr>
        <w:t xml:space="preserve">© Tina Willms </w:t>
      </w:r>
    </w:p>
    <w:p w:rsidR="002C1B7D" w:rsidRDefault="002C1B7D" w:rsidP="002C1B7D"/>
    <w:p w:rsidR="00C63C6C" w:rsidRDefault="00C63C6C" w:rsidP="002C1B7D"/>
    <w:p w:rsidR="00E13835" w:rsidRPr="00EF576B" w:rsidRDefault="00E13835" w:rsidP="00E13835">
      <w:pPr>
        <w:rPr>
          <w:b/>
        </w:rPr>
      </w:pPr>
      <w:r w:rsidRPr="00EF576B">
        <w:rPr>
          <w:b/>
        </w:rPr>
        <w:lastRenderedPageBreak/>
        <w:t>Auf dem Weg</w:t>
      </w:r>
      <w:bookmarkEnd w:id="0"/>
    </w:p>
    <w:p w:rsidR="00E13835" w:rsidRPr="00EF576B" w:rsidRDefault="00E13835" w:rsidP="00E13835"/>
    <w:p w:rsidR="00E13835" w:rsidRPr="00EF576B" w:rsidRDefault="00E13835" w:rsidP="00E13835">
      <w:r w:rsidRPr="00EF576B">
        <w:t>Wer weiß schon,</w:t>
      </w:r>
    </w:p>
    <w:p w:rsidR="00E13835" w:rsidRPr="00EF576B" w:rsidRDefault="00E13835" w:rsidP="00E13835">
      <w:r w:rsidRPr="00EF576B">
        <w:t>ob Sterne verlässlich sind.</w:t>
      </w:r>
    </w:p>
    <w:p w:rsidR="00E13835" w:rsidRPr="00EF576B" w:rsidRDefault="00E13835" w:rsidP="00E13835">
      <w:r w:rsidRPr="00EF576B">
        <w:t>Und wer könnte sagen,</w:t>
      </w:r>
    </w:p>
    <w:p w:rsidR="00E13835" w:rsidRPr="00EF576B" w:rsidRDefault="00E13835" w:rsidP="00E13835">
      <w:r w:rsidRPr="00EF576B">
        <w:t>ob die Kräfte reichen?</w:t>
      </w:r>
    </w:p>
    <w:p w:rsidR="00E13835" w:rsidRPr="00EF576B" w:rsidRDefault="00E13835" w:rsidP="00E13835"/>
    <w:p w:rsidR="00E13835" w:rsidRPr="00EF576B" w:rsidRDefault="00E13835" w:rsidP="00E13835">
      <w:r w:rsidRPr="00EF576B">
        <w:t>Um diesen</w:t>
      </w:r>
    </w:p>
    <w:p w:rsidR="00E13835" w:rsidRPr="00EF576B" w:rsidRDefault="00E13835" w:rsidP="00E13835">
      <w:r w:rsidRPr="00EF576B">
        <w:t>einen Schritt nur</w:t>
      </w:r>
    </w:p>
    <w:p w:rsidR="00E13835" w:rsidRPr="00EF576B" w:rsidRDefault="00E13835" w:rsidP="00E13835">
      <w:r w:rsidRPr="00EF576B">
        <w:t>weißt du,</w:t>
      </w:r>
    </w:p>
    <w:p w:rsidR="00E13835" w:rsidRPr="00EF576B" w:rsidRDefault="00E13835" w:rsidP="00E13835">
      <w:r w:rsidRPr="00EF576B">
        <w:t>für den der Fuß</w:t>
      </w:r>
    </w:p>
    <w:p w:rsidR="00E13835" w:rsidRPr="00EF576B" w:rsidRDefault="00E13835" w:rsidP="00E13835">
      <w:r w:rsidRPr="00EF576B">
        <w:t>die Luft schon betreten hat,</w:t>
      </w:r>
    </w:p>
    <w:p w:rsidR="00E13835" w:rsidRPr="00EF576B" w:rsidRDefault="00E13835" w:rsidP="00E13835">
      <w:r w:rsidRPr="00EF576B">
        <w:t>um gleich den Boden</w:t>
      </w:r>
    </w:p>
    <w:p w:rsidR="00E13835" w:rsidRPr="00EF576B" w:rsidRDefault="00E13835" w:rsidP="00E13835">
      <w:r w:rsidRPr="00EF576B">
        <w:t>erneut zu berühren.</w:t>
      </w:r>
    </w:p>
    <w:p w:rsidR="00E13835" w:rsidRPr="00EF576B" w:rsidRDefault="00E13835" w:rsidP="00E13835"/>
    <w:p w:rsidR="00E13835" w:rsidRPr="00EF576B" w:rsidRDefault="00E13835" w:rsidP="00E13835">
      <w:r w:rsidRPr="00EF576B">
        <w:t>Diesen Schritt gehen</w:t>
      </w:r>
    </w:p>
    <w:p w:rsidR="00E13835" w:rsidRPr="00EF576B" w:rsidRDefault="00E13835" w:rsidP="00E13835">
      <w:r w:rsidRPr="00EF576B">
        <w:t>als sei er es,</w:t>
      </w:r>
    </w:p>
    <w:p w:rsidR="00E13835" w:rsidRPr="00EF576B" w:rsidRDefault="00E13835" w:rsidP="00E13835">
      <w:r w:rsidRPr="00EF576B">
        <w:t>auf den alles ankommt,</w:t>
      </w:r>
    </w:p>
    <w:p w:rsidR="00E13835" w:rsidRPr="00EF576B" w:rsidRDefault="00E13835" w:rsidP="00E13835">
      <w:r w:rsidRPr="00EF576B">
        <w:t>als sei er es,</w:t>
      </w:r>
    </w:p>
    <w:p w:rsidR="00E13835" w:rsidRPr="00EF576B" w:rsidRDefault="00E13835" w:rsidP="00E13835">
      <w:r w:rsidRPr="00EF576B">
        <w:t>der dich schon bringe</w:t>
      </w:r>
    </w:p>
    <w:p w:rsidR="00E13835" w:rsidRPr="00EF576B" w:rsidRDefault="00E13835" w:rsidP="00E13835">
      <w:r w:rsidRPr="00EF576B">
        <w:t>ans Ziel.</w:t>
      </w:r>
    </w:p>
    <w:p w:rsidR="00C63C6C" w:rsidRPr="00C63C6C" w:rsidRDefault="00C63C6C" w:rsidP="00C63C6C">
      <w:pPr>
        <w:rPr>
          <w:i/>
          <w:sz w:val="20"/>
          <w:szCs w:val="20"/>
        </w:rPr>
      </w:pPr>
      <w:r w:rsidRPr="00C63C6C">
        <w:rPr>
          <w:i/>
          <w:sz w:val="20"/>
          <w:szCs w:val="20"/>
        </w:rPr>
        <w:t xml:space="preserve">© Tina Willms </w:t>
      </w:r>
    </w:p>
    <w:p w:rsidR="00E13835" w:rsidRDefault="00E13835" w:rsidP="00E13835"/>
    <w:p w:rsidR="00C63C6C" w:rsidRDefault="00C63C6C" w:rsidP="00E13835"/>
    <w:p w:rsidR="00C63C6C" w:rsidRPr="00986B47" w:rsidRDefault="00C63C6C" w:rsidP="00E13835"/>
    <w:p w:rsidR="00E13835" w:rsidRPr="00986B47" w:rsidRDefault="00E13835" w:rsidP="00E13835">
      <w:pPr>
        <w:ind w:right="2592"/>
        <w:rPr>
          <w:b/>
          <w:szCs w:val="20"/>
        </w:rPr>
      </w:pPr>
      <w:r w:rsidRPr="00986B47">
        <w:rPr>
          <w:b/>
          <w:szCs w:val="20"/>
        </w:rPr>
        <w:t>Mehr als genug</w:t>
      </w:r>
    </w:p>
    <w:p w:rsidR="00E13835" w:rsidRPr="00986B47" w:rsidRDefault="00E13835" w:rsidP="00E13835">
      <w:pPr>
        <w:ind w:right="2592"/>
        <w:rPr>
          <w:szCs w:val="20"/>
        </w:rPr>
      </w:pPr>
    </w:p>
    <w:p w:rsidR="00E13835" w:rsidRPr="00986B47" w:rsidRDefault="00E13835" w:rsidP="00E13835">
      <w:pPr>
        <w:ind w:right="2592"/>
        <w:rPr>
          <w:szCs w:val="20"/>
        </w:rPr>
      </w:pPr>
      <w:r w:rsidRPr="00986B47">
        <w:rPr>
          <w:szCs w:val="20"/>
        </w:rPr>
        <w:t>Wir trauen uns,</w:t>
      </w:r>
    </w:p>
    <w:p w:rsidR="00E13835" w:rsidRPr="00986B47" w:rsidRDefault="00E13835" w:rsidP="00E13835">
      <w:pPr>
        <w:ind w:right="2592"/>
        <w:rPr>
          <w:szCs w:val="20"/>
        </w:rPr>
      </w:pPr>
      <w:r w:rsidRPr="00986B47">
        <w:rPr>
          <w:szCs w:val="20"/>
        </w:rPr>
        <w:t>die Liebe zu säen.</w:t>
      </w:r>
    </w:p>
    <w:p w:rsidR="00E13835" w:rsidRPr="00986B47" w:rsidRDefault="00E13835" w:rsidP="00E13835">
      <w:pPr>
        <w:ind w:right="2592"/>
        <w:rPr>
          <w:szCs w:val="20"/>
        </w:rPr>
      </w:pPr>
    </w:p>
    <w:p w:rsidR="00E13835" w:rsidRPr="00986B47" w:rsidRDefault="00E13835" w:rsidP="00E13835">
      <w:pPr>
        <w:ind w:right="2592"/>
        <w:rPr>
          <w:szCs w:val="20"/>
        </w:rPr>
      </w:pPr>
      <w:r w:rsidRPr="00986B47">
        <w:rPr>
          <w:szCs w:val="20"/>
        </w:rPr>
        <w:t>Mit weiter Geste</w:t>
      </w:r>
    </w:p>
    <w:p w:rsidR="00E13835" w:rsidRPr="00986B47" w:rsidRDefault="00E13835" w:rsidP="00E13835">
      <w:pPr>
        <w:ind w:right="2592"/>
        <w:rPr>
          <w:szCs w:val="20"/>
        </w:rPr>
      </w:pPr>
      <w:r w:rsidRPr="00986B47">
        <w:rPr>
          <w:szCs w:val="20"/>
        </w:rPr>
        <w:t>werfen wir sie</w:t>
      </w:r>
    </w:p>
    <w:p w:rsidR="00E13835" w:rsidRPr="00986B47" w:rsidRDefault="00E13835" w:rsidP="00E13835">
      <w:pPr>
        <w:ind w:right="2592"/>
        <w:rPr>
          <w:szCs w:val="20"/>
        </w:rPr>
      </w:pPr>
      <w:r w:rsidRPr="00986B47">
        <w:rPr>
          <w:szCs w:val="20"/>
        </w:rPr>
        <w:t>aufs Feld.</w:t>
      </w:r>
    </w:p>
    <w:p w:rsidR="00E13835" w:rsidRPr="00986B47" w:rsidRDefault="00E13835" w:rsidP="00E13835">
      <w:pPr>
        <w:ind w:right="2592"/>
        <w:rPr>
          <w:szCs w:val="20"/>
        </w:rPr>
      </w:pPr>
    </w:p>
    <w:p w:rsidR="00E13835" w:rsidRPr="00986B47" w:rsidRDefault="00E13835" w:rsidP="00E13835">
      <w:pPr>
        <w:ind w:right="2592"/>
        <w:rPr>
          <w:szCs w:val="20"/>
        </w:rPr>
      </w:pPr>
      <w:r w:rsidRPr="00986B47">
        <w:rPr>
          <w:szCs w:val="20"/>
        </w:rPr>
        <w:t>Manches fällt unter die Dornen,</w:t>
      </w:r>
    </w:p>
    <w:p w:rsidR="00E13835" w:rsidRPr="00986B47" w:rsidRDefault="00E13835" w:rsidP="00E13835">
      <w:pPr>
        <w:ind w:right="2592"/>
        <w:rPr>
          <w:szCs w:val="20"/>
        </w:rPr>
      </w:pPr>
      <w:r w:rsidRPr="00986B47">
        <w:rPr>
          <w:szCs w:val="20"/>
        </w:rPr>
        <w:t>manches fressen die Vögel,</w:t>
      </w:r>
    </w:p>
    <w:p w:rsidR="00E13835" w:rsidRPr="00986B47" w:rsidRDefault="00E13835" w:rsidP="00E13835">
      <w:pPr>
        <w:ind w:right="2592"/>
        <w:rPr>
          <w:szCs w:val="20"/>
        </w:rPr>
      </w:pPr>
      <w:r w:rsidRPr="00986B47">
        <w:rPr>
          <w:szCs w:val="20"/>
        </w:rPr>
        <w:t>anderes verdorrt.</w:t>
      </w:r>
    </w:p>
    <w:p w:rsidR="00E13835" w:rsidRPr="00986B47" w:rsidRDefault="00E13835" w:rsidP="00E13835">
      <w:pPr>
        <w:ind w:right="2592"/>
        <w:rPr>
          <w:szCs w:val="20"/>
        </w:rPr>
      </w:pPr>
    </w:p>
    <w:p w:rsidR="00E13835" w:rsidRPr="00986B47" w:rsidRDefault="00E13835" w:rsidP="00E13835">
      <w:pPr>
        <w:ind w:right="2592"/>
        <w:rPr>
          <w:szCs w:val="20"/>
        </w:rPr>
      </w:pPr>
      <w:r w:rsidRPr="00986B47">
        <w:rPr>
          <w:szCs w:val="20"/>
        </w:rPr>
        <w:t>Es lohnt nicht,</w:t>
      </w:r>
    </w:p>
    <w:p w:rsidR="00E13835" w:rsidRPr="00986B47" w:rsidRDefault="00E13835" w:rsidP="00E13835">
      <w:pPr>
        <w:ind w:right="2592"/>
        <w:rPr>
          <w:szCs w:val="20"/>
        </w:rPr>
      </w:pPr>
      <w:r w:rsidRPr="00986B47">
        <w:rPr>
          <w:szCs w:val="20"/>
        </w:rPr>
        <w:t>sagen die einen.</w:t>
      </w:r>
    </w:p>
    <w:p w:rsidR="00E13835" w:rsidRPr="00986B47" w:rsidRDefault="00E13835" w:rsidP="00E13835">
      <w:pPr>
        <w:ind w:right="2592"/>
        <w:rPr>
          <w:szCs w:val="20"/>
        </w:rPr>
      </w:pPr>
    </w:p>
    <w:p w:rsidR="00E13835" w:rsidRPr="00986B47" w:rsidRDefault="00E13835" w:rsidP="00E13835">
      <w:pPr>
        <w:ind w:right="2592"/>
        <w:rPr>
          <w:szCs w:val="20"/>
        </w:rPr>
      </w:pPr>
      <w:r w:rsidRPr="00986B47">
        <w:rPr>
          <w:szCs w:val="20"/>
        </w:rPr>
        <w:t>Die Ernte wird</w:t>
      </w:r>
    </w:p>
    <w:p w:rsidR="00E13835" w:rsidRPr="00986B47" w:rsidRDefault="00E13835" w:rsidP="00E13835">
      <w:pPr>
        <w:ind w:right="2592"/>
        <w:rPr>
          <w:szCs w:val="20"/>
        </w:rPr>
      </w:pPr>
      <w:r w:rsidRPr="00986B47">
        <w:rPr>
          <w:szCs w:val="20"/>
        </w:rPr>
        <w:t>hundertfach sein,</w:t>
      </w:r>
    </w:p>
    <w:p w:rsidR="00E13835" w:rsidRPr="00986B47" w:rsidRDefault="00E13835" w:rsidP="00E13835">
      <w:pPr>
        <w:ind w:right="2592"/>
        <w:rPr>
          <w:szCs w:val="20"/>
        </w:rPr>
      </w:pPr>
      <w:r w:rsidRPr="00986B47">
        <w:rPr>
          <w:szCs w:val="20"/>
        </w:rPr>
        <w:t>sagt er.</w:t>
      </w:r>
    </w:p>
    <w:p w:rsidR="00E13835" w:rsidRPr="00986B47" w:rsidRDefault="00E13835" w:rsidP="00E13835">
      <w:pPr>
        <w:ind w:right="2592"/>
        <w:rPr>
          <w:szCs w:val="20"/>
        </w:rPr>
      </w:pPr>
    </w:p>
    <w:p w:rsidR="00E13835" w:rsidRPr="00986B47" w:rsidRDefault="00E13835" w:rsidP="00E13835">
      <w:pPr>
        <w:ind w:right="2592"/>
        <w:rPr>
          <w:szCs w:val="20"/>
        </w:rPr>
      </w:pPr>
      <w:r w:rsidRPr="00986B47">
        <w:rPr>
          <w:szCs w:val="20"/>
        </w:rPr>
        <w:t>Und streut</w:t>
      </w:r>
    </w:p>
    <w:p w:rsidR="00E13835" w:rsidRPr="00986B47" w:rsidRDefault="00E13835" w:rsidP="00E13835">
      <w:pPr>
        <w:ind w:right="2592"/>
        <w:rPr>
          <w:szCs w:val="20"/>
        </w:rPr>
      </w:pPr>
      <w:r w:rsidRPr="00986B47">
        <w:rPr>
          <w:szCs w:val="20"/>
        </w:rPr>
        <w:t>seinen Segen darüber:</w:t>
      </w:r>
    </w:p>
    <w:p w:rsidR="00E13835" w:rsidRPr="00986B47" w:rsidRDefault="00E13835" w:rsidP="00E13835">
      <w:pPr>
        <w:ind w:right="2592"/>
        <w:rPr>
          <w:szCs w:val="20"/>
        </w:rPr>
      </w:pPr>
      <w:r w:rsidRPr="00986B47">
        <w:rPr>
          <w:szCs w:val="20"/>
        </w:rPr>
        <w:t>mehr als genug.</w:t>
      </w:r>
    </w:p>
    <w:p w:rsidR="00C63C6C" w:rsidRPr="00C63C6C" w:rsidRDefault="00C63C6C" w:rsidP="00C63C6C">
      <w:pPr>
        <w:rPr>
          <w:i/>
          <w:sz w:val="20"/>
          <w:szCs w:val="20"/>
        </w:rPr>
      </w:pPr>
      <w:r w:rsidRPr="00C63C6C">
        <w:rPr>
          <w:i/>
          <w:sz w:val="20"/>
          <w:szCs w:val="20"/>
        </w:rPr>
        <w:t xml:space="preserve">© Tina Willms </w:t>
      </w:r>
    </w:p>
    <w:p w:rsidR="00E13835" w:rsidRDefault="00E13835" w:rsidP="00E13835"/>
    <w:p w:rsidR="00C63C6C" w:rsidRDefault="00C63C6C" w:rsidP="00E13835"/>
    <w:p w:rsidR="00E13835" w:rsidRDefault="00E13835" w:rsidP="00E13835"/>
    <w:p w:rsidR="00E13835" w:rsidRPr="0062442F" w:rsidRDefault="00E13835" w:rsidP="00E13835">
      <w:pPr>
        <w:rPr>
          <w:b/>
        </w:rPr>
      </w:pPr>
      <w:bookmarkStart w:id="1" w:name="_Toc481166318"/>
      <w:r w:rsidRPr="0062442F">
        <w:rPr>
          <w:b/>
        </w:rPr>
        <w:lastRenderedPageBreak/>
        <w:t>Besuch</w:t>
      </w:r>
      <w:bookmarkEnd w:id="1"/>
    </w:p>
    <w:p w:rsidR="00E13835" w:rsidRPr="0062442F" w:rsidRDefault="00E13835" w:rsidP="00E13835"/>
    <w:p w:rsidR="00E13835" w:rsidRPr="0062442F" w:rsidRDefault="00E13835" w:rsidP="00E13835">
      <w:r w:rsidRPr="0062442F">
        <w:t>An manchen Tagen</w:t>
      </w:r>
    </w:p>
    <w:p w:rsidR="00E13835" w:rsidRPr="0062442F" w:rsidRDefault="00E13835" w:rsidP="00E13835">
      <w:r w:rsidRPr="0062442F">
        <w:t>kommt der Himmel zu mir,</w:t>
      </w:r>
    </w:p>
    <w:p w:rsidR="00E13835" w:rsidRPr="0062442F" w:rsidRDefault="00E13835" w:rsidP="00E13835">
      <w:r w:rsidRPr="0062442F">
        <w:t>ein gern gesehener Gast.</w:t>
      </w:r>
    </w:p>
    <w:p w:rsidR="00E13835" w:rsidRPr="0062442F" w:rsidRDefault="00E13835" w:rsidP="00E13835"/>
    <w:p w:rsidR="00E13835" w:rsidRPr="0062442F" w:rsidRDefault="00E13835" w:rsidP="00E13835">
      <w:r w:rsidRPr="0062442F">
        <w:t>Er sät Ermutigung</w:t>
      </w:r>
    </w:p>
    <w:p w:rsidR="00E13835" w:rsidRPr="0062442F" w:rsidRDefault="00E13835" w:rsidP="00E13835">
      <w:r w:rsidRPr="0062442F">
        <w:t>in meine Gedanken,</w:t>
      </w:r>
    </w:p>
    <w:p w:rsidR="00E13835" w:rsidRPr="0062442F" w:rsidRDefault="00E13835" w:rsidP="00E13835">
      <w:r w:rsidRPr="0062442F">
        <w:t>streut Licht</w:t>
      </w:r>
    </w:p>
    <w:p w:rsidR="00E13835" w:rsidRPr="0062442F" w:rsidRDefault="00E13835" w:rsidP="00E13835">
      <w:r w:rsidRPr="0062442F">
        <w:t>auf meine Pläne</w:t>
      </w:r>
    </w:p>
    <w:p w:rsidR="00E13835" w:rsidRPr="0062442F" w:rsidRDefault="00E13835" w:rsidP="00E13835">
      <w:r w:rsidRPr="0062442F">
        <w:t>und nährt mich</w:t>
      </w:r>
    </w:p>
    <w:p w:rsidR="00E13835" w:rsidRPr="0062442F" w:rsidRDefault="00E13835" w:rsidP="00E13835">
      <w:r w:rsidRPr="0062442F">
        <w:t>mit Sehnsuchtsbrot.</w:t>
      </w:r>
    </w:p>
    <w:p w:rsidR="00E13835" w:rsidRPr="0062442F" w:rsidRDefault="00E13835" w:rsidP="00E13835"/>
    <w:p w:rsidR="00E13835" w:rsidRPr="0062442F" w:rsidRDefault="00E13835" w:rsidP="00E13835">
      <w:r w:rsidRPr="0062442F">
        <w:t>Meinen Fragen</w:t>
      </w:r>
    </w:p>
    <w:p w:rsidR="00E13835" w:rsidRPr="0062442F" w:rsidRDefault="00E13835" w:rsidP="00E13835">
      <w:r w:rsidRPr="0062442F">
        <w:t>lässt er Raum,</w:t>
      </w:r>
    </w:p>
    <w:p w:rsidR="00E13835" w:rsidRPr="0062442F" w:rsidRDefault="00E13835" w:rsidP="00E13835">
      <w:r w:rsidRPr="0062442F">
        <w:t>unter seinen Händen</w:t>
      </w:r>
    </w:p>
    <w:p w:rsidR="00E13835" w:rsidRPr="0062442F" w:rsidRDefault="00E13835" w:rsidP="00E13835">
      <w:r w:rsidRPr="0062442F">
        <w:t>schmelzen die Zweifel.</w:t>
      </w:r>
    </w:p>
    <w:p w:rsidR="00E13835" w:rsidRPr="0062442F" w:rsidRDefault="00E13835" w:rsidP="00E13835"/>
    <w:p w:rsidR="00E13835" w:rsidRPr="0062442F" w:rsidRDefault="00E13835" w:rsidP="00E13835">
      <w:r w:rsidRPr="0062442F">
        <w:t>Er schenkt mir</w:t>
      </w:r>
    </w:p>
    <w:p w:rsidR="00E13835" w:rsidRPr="0062442F" w:rsidRDefault="00E13835" w:rsidP="00E13835">
      <w:r w:rsidRPr="0062442F">
        <w:t>Hoffnungssträuße,</w:t>
      </w:r>
    </w:p>
    <w:p w:rsidR="00E13835" w:rsidRPr="0062442F" w:rsidRDefault="00E13835" w:rsidP="00E13835">
      <w:r w:rsidRPr="0062442F">
        <w:t>die duften nach Bleiben</w:t>
      </w:r>
    </w:p>
    <w:p w:rsidR="00E13835" w:rsidRPr="0062442F" w:rsidRDefault="00E13835" w:rsidP="00E13835">
      <w:r w:rsidRPr="0062442F">
        <w:t>und ihre Farben fallen</w:t>
      </w:r>
    </w:p>
    <w:p w:rsidR="00E13835" w:rsidRPr="0062442F" w:rsidRDefault="00E13835" w:rsidP="00E13835">
      <w:r w:rsidRPr="0062442F">
        <w:t>mir leuchtend</w:t>
      </w:r>
    </w:p>
    <w:p w:rsidR="00E13835" w:rsidRPr="0062442F" w:rsidRDefault="00E13835" w:rsidP="00E13835">
      <w:r w:rsidRPr="0062442F">
        <w:t>aus Auge und Hand.</w:t>
      </w:r>
    </w:p>
    <w:p w:rsidR="00C63C6C" w:rsidRPr="00C63C6C" w:rsidRDefault="00C63C6C" w:rsidP="00C63C6C">
      <w:pPr>
        <w:rPr>
          <w:i/>
          <w:sz w:val="20"/>
          <w:szCs w:val="20"/>
        </w:rPr>
      </w:pPr>
      <w:r w:rsidRPr="00C63C6C">
        <w:rPr>
          <w:i/>
          <w:sz w:val="20"/>
          <w:szCs w:val="20"/>
        </w:rPr>
        <w:t xml:space="preserve">© Tina Willms </w:t>
      </w:r>
    </w:p>
    <w:p w:rsidR="00E13835" w:rsidRDefault="00E13835" w:rsidP="00E13835"/>
    <w:p w:rsidR="00C63C6C" w:rsidRDefault="00C63C6C" w:rsidP="00E13835"/>
    <w:p w:rsidR="00C63C6C" w:rsidRDefault="00C63C6C" w:rsidP="00E13835"/>
    <w:p w:rsidR="00E13835" w:rsidRPr="0062442F" w:rsidRDefault="00E13835" w:rsidP="00E13835">
      <w:pPr>
        <w:rPr>
          <w:b/>
        </w:rPr>
      </w:pPr>
      <w:r w:rsidRPr="0062442F">
        <w:rPr>
          <w:b/>
        </w:rPr>
        <w:t>Neben mir</w:t>
      </w:r>
    </w:p>
    <w:p w:rsidR="00E13835" w:rsidRPr="0062442F" w:rsidRDefault="00E13835" w:rsidP="00E13835"/>
    <w:p w:rsidR="00E13835" w:rsidRPr="0062442F" w:rsidRDefault="00E13835" w:rsidP="00E13835">
      <w:r w:rsidRPr="0062442F">
        <w:t>Einmal am Tag innehalten,</w:t>
      </w:r>
    </w:p>
    <w:p w:rsidR="00E13835" w:rsidRPr="0062442F" w:rsidRDefault="00E13835" w:rsidP="00E13835">
      <w:r w:rsidRPr="0062442F">
        <w:t>den Blick schweifen lassen:</w:t>
      </w:r>
    </w:p>
    <w:p w:rsidR="00E13835" w:rsidRPr="0062442F" w:rsidRDefault="00E13835" w:rsidP="00E13835">
      <w:r w:rsidRPr="0062442F">
        <w:t>Wo ist mir Gutes begegnet?</w:t>
      </w:r>
    </w:p>
    <w:p w:rsidR="00E13835" w:rsidRPr="0062442F" w:rsidRDefault="00E13835" w:rsidP="00E13835">
      <w:r w:rsidRPr="0062442F">
        <w:br/>
        <w:t>Den Worten nachlauschen:</w:t>
      </w:r>
    </w:p>
    <w:p w:rsidR="00E13835" w:rsidRPr="0062442F" w:rsidRDefault="00E13835" w:rsidP="00E13835">
      <w:r w:rsidRPr="0062442F">
        <w:t>Welches davon</w:t>
      </w:r>
    </w:p>
    <w:p w:rsidR="00E13835" w:rsidRPr="0062442F" w:rsidRDefault="00E13835" w:rsidP="00E13835">
      <w:r w:rsidRPr="0062442F">
        <w:t>hat mich aufgerichtet?</w:t>
      </w:r>
    </w:p>
    <w:p w:rsidR="00E13835" w:rsidRPr="0062442F" w:rsidRDefault="00E13835" w:rsidP="00E13835"/>
    <w:p w:rsidR="00E13835" w:rsidRPr="0062442F" w:rsidRDefault="00E13835" w:rsidP="00E13835">
      <w:r w:rsidRPr="0062442F">
        <w:t>Den Gesten nachspüren:</w:t>
      </w:r>
    </w:p>
    <w:p w:rsidR="00E13835" w:rsidRPr="0062442F" w:rsidRDefault="00E13835" w:rsidP="00E13835">
      <w:r w:rsidRPr="0062442F">
        <w:t>Welche hat mich</w:t>
      </w:r>
    </w:p>
    <w:p w:rsidR="00E13835" w:rsidRPr="0062442F" w:rsidRDefault="00E13835" w:rsidP="00E13835">
      <w:r w:rsidRPr="0062442F">
        <w:t>heute schon gewärmt?</w:t>
      </w:r>
    </w:p>
    <w:p w:rsidR="00E13835" w:rsidRPr="0062442F" w:rsidRDefault="00E13835" w:rsidP="00E13835"/>
    <w:p w:rsidR="00E13835" w:rsidRPr="0062442F" w:rsidRDefault="00E13835" w:rsidP="00E13835">
      <w:r w:rsidRPr="0062442F">
        <w:t>Einmal am Tag mich fragen:</w:t>
      </w:r>
    </w:p>
    <w:p w:rsidR="00E13835" w:rsidRPr="0062442F" w:rsidRDefault="00E13835" w:rsidP="00E13835">
      <w:r w:rsidRPr="0062442F">
        <w:t>Wo könnte Gott</w:t>
      </w:r>
    </w:p>
    <w:p w:rsidR="00E13835" w:rsidRPr="0062442F" w:rsidRDefault="00E13835" w:rsidP="00E13835">
      <w:r w:rsidRPr="0062442F">
        <w:t>sich entdecken lassen,</w:t>
      </w:r>
    </w:p>
    <w:p w:rsidR="00E13835" w:rsidRPr="0062442F" w:rsidRDefault="00E13835" w:rsidP="00E13835">
      <w:r w:rsidRPr="0062442F">
        <w:t>nah neben mir?</w:t>
      </w:r>
    </w:p>
    <w:p w:rsidR="00C63C6C" w:rsidRPr="00C63C6C" w:rsidRDefault="00C63C6C" w:rsidP="00C63C6C">
      <w:pPr>
        <w:rPr>
          <w:i/>
          <w:sz w:val="20"/>
          <w:szCs w:val="20"/>
        </w:rPr>
      </w:pPr>
      <w:r w:rsidRPr="00C63C6C">
        <w:rPr>
          <w:i/>
          <w:sz w:val="20"/>
          <w:szCs w:val="20"/>
        </w:rPr>
        <w:t xml:space="preserve">© Tina Willms </w:t>
      </w:r>
    </w:p>
    <w:p w:rsidR="00E13835" w:rsidRDefault="00E13835" w:rsidP="00E13835"/>
    <w:p w:rsidR="00C63C6C" w:rsidRDefault="00C63C6C" w:rsidP="00E13835"/>
    <w:p w:rsidR="00C63C6C" w:rsidRDefault="00C63C6C" w:rsidP="00E13835"/>
    <w:p w:rsidR="00C63C6C" w:rsidRDefault="00C63C6C" w:rsidP="00E13835"/>
    <w:p w:rsidR="00E13835" w:rsidRPr="00986B47" w:rsidRDefault="00E13835" w:rsidP="00E13835"/>
    <w:p w:rsidR="00E13835" w:rsidRPr="00986B47" w:rsidRDefault="00E13835" w:rsidP="00E13835">
      <w:pPr>
        <w:rPr>
          <w:b/>
        </w:rPr>
      </w:pPr>
      <w:r w:rsidRPr="00986B47">
        <w:rPr>
          <w:b/>
        </w:rPr>
        <w:lastRenderedPageBreak/>
        <w:t>Wendung</w:t>
      </w:r>
    </w:p>
    <w:p w:rsidR="00E13835" w:rsidRPr="00986B47" w:rsidRDefault="00E13835" w:rsidP="00E13835">
      <w:pPr>
        <w:rPr>
          <w:b/>
        </w:rPr>
      </w:pPr>
    </w:p>
    <w:p w:rsidR="00E13835" w:rsidRPr="00986B47" w:rsidRDefault="00E13835" w:rsidP="00E13835">
      <w:r w:rsidRPr="00986B47">
        <w:t>Heute traf ich einen,</w:t>
      </w:r>
    </w:p>
    <w:p w:rsidR="00E13835" w:rsidRPr="00986B47" w:rsidRDefault="00E13835" w:rsidP="00E13835">
      <w:r w:rsidRPr="00986B47">
        <w:t>der meine Tränen sah.</w:t>
      </w:r>
    </w:p>
    <w:p w:rsidR="00E13835" w:rsidRPr="00986B47" w:rsidRDefault="00E13835" w:rsidP="00E13835"/>
    <w:p w:rsidR="00E13835" w:rsidRPr="00986B47" w:rsidRDefault="00E13835" w:rsidP="00E13835">
      <w:r w:rsidRPr="00986B47">
        <w:t xml:space="preserve">Es waren die </w:t>
      </w:r>
      <w:proofErr w:type="spellStart"/>
      <w:r w:rsidRPr="00986B47">
        <w:t>ungeweinten</w:t>
      </w:r>
      <w:proofErr w:type="spellEnd"/>
      <w:r w:rsidRPr="00986B47">
        <w:t>,</w:t>
      </w:r>
    </w:p>
    <w:p w:rsidR="00E13835" w:rsidRPr="00986B47" w:rsidRDefault="00E13835" w:rsidP="00E13835">
      <w:r w:rsidRPr="00986B47">
        <w:t>heruntergeschluckten,</w:t>
      </w:r>
    </w:p>
    <w:p w:rsidR="00E13835" w:rsidRPr="00986B47" w:rsidRDefault="00E13835" w:rsidP="00E13835">
      <w:r w:rsidRPr="00986B47">
        <w:t>die sich einbrennen,</w:t>
      </w:r>
    </w:p>
    <w:p w:rsidR="00E13835" w:rsidRPr="00986B47" w:rsidRDefault="00E13835" w:rsidP="00E13835">
      <w:r w:rsidRPr="00986B47">
        <w:t>die unter der Haut</w:t>
      </w:r>
    </w:p>
    <w:p w:rsidR="00E13835" w:rsidRPr="00986B47" w:rsidRDefault="00E13835" w:rsidP="00E13835">
      <w:r w:rsidRPr="00986B47">
        <w:t>zum Herzen dringen</w:t>
      </w:r>
    </w:p>
    <w:p w:rsidR="00E13835" w:rsidRPr="00986B47" w:rsidRDefault="00E13835" w:rsidP="00E13835">
      <w:r w:rsidRPr="00986B47">
        <w:t>und es bitter machen</w:t>
      </w:r>
    </w:p>
    <w:p w:rsidR="00E13835" w:rsidRPr="00986B47" w:rsidRDefault="00E13835" w:rsidP="00E13835">
      <w:r w:rsidRPr="00986B47">
        <w:t>bis auf den Grund.</w:t>
      </w:r>
    </w:p>
    <w:p w:rsidR="00E13835" w:rsidRPr="00986B47" w:rsidRDefault="00E13835" w:rsidP="00E13835"/>
    <w:p w:rsidR="00E13835" w:rsidRPr="00986B47" w:rsidRDefault="00E13835" w:rsidP="00E13835">
      <w:r w:rsidRPr="00986B47">
        <w:t>Sie zwingen dich,</w:t>
      </w:r>
    </w:p>
    <w:p w:rsidR="00E13835" w:rsidRPr="00986B47" w:rsidRDefault="00E13835" w:rsidP="00E13835">
      <w:r w:rsidRPr="00986B47">
        <w:t>ständig zurückzuschauen,</w:t>
      </w:r>
    </w:p>
    <w:p w:rsidR="00E13835" w:rsidRPr="00986B47" w:rsidRDefault="00E13835" w:rsidP="00E13835">
      <w:r w:rsidRPr="00986B47">
        <w:t>und lassen dich verhärten</w:t>
      </w:r>
    </w:p>
    <w:p w:rsidR="00E13835" w:rsidRPr="00986B47" w:rsidRDefault="00E13835" w:rsidP="00E13835">
      <w:r w:rsidRPr="00986B47">
        <w:t>wie eine Säule aus Salz.</w:t>
      </w:r>
    </w:p>
    <w:p w:rsidR="00E13835" w:rsidRPr="00986B47" w:rsidRDefault="00E13835" w:rsidP="00E13835"/>
    <w:p w:rsidR="00E13835" w:rsidRPr="00986B47" w:rsidRDefault="00E13835" w:rsidP="00E13835">
      <w:r w:rsidRPr="00986B47">
        <w:t>Heute traf ich einen:</w:t>
      </w:r>
    </w:p>
    <w:p w:rsidR="00E13835" w:rsidRPr="00986B47" w:rsidRDefault="00E13835" w:rsidP="00E13835">
      <w:r w:rsidRPr="00986B47">
        <w:t>er sah sie und fragte:</w:t>
      </w:r>
    </w:p>
    <w:p w:rsidR="00E13835" w:rsidRPr="00986B47" w:rsidRDefault="00E13835" w:rsidP="00E13835">
      <w:r w:rsidRPr="00986B47">
        <w:t>Mensch, warum weinst du?</w:t>
      </w:r>
    </w:p>
    <w:p w:rsidR="00E13835" w:rsidRPr="00986B47" w:rsidRDefault="00E13835" w:rsidP="00E13835">
      <w:bookmarkStart w:id="2" w:name="_GoBack"/>
      <w:bookmarkEnd w:id="2"/>
      <w:r w:rsidRPr="00986B47">
        <w:t>Und seine Frage löste den Bann.</w:t>
      </w:r>
    </w:p>
    <w:p w:rsidR="00E13835" w:rsidRPr="00986B47" w:rsidRDefault="00E13835" w:rsidP="00E13835"/>
    <w:p w:rsidR="00E13835" w:rsidRPr="00986B47" w:rsidRDefault="00E13835" w:rsidP="00E13835">
      <w:r w:rsidRPr="00986B47">
        <w:t>Meine Haut wurde weich,</w:t>
      </w:r>
    </w:p>
    <w:p w:rsidR="00E13835" w:rsidRPr="00986B47" w:rsidRDefault="00E13835" w:rsidP="00E13835">
      <w:r w:rsidRPr="00986B47">
        <w:t>durchlässig gar,</w:t>
      </w:r>
    </w:p>
    <w:p w:rsidR="00E13835" w:rsidRPr="00986B47" w:rsidRDefault="00E13835" w:rsidP="00E13835">
      <w:r w:rsidRPr="00986B47">
        <w:t>und der Schmerz war,</w:t>
      </w:r>
    </w:p>
    <w:p w:rsidR="00E13835" w:rsidRPr="00986B47" w:rsidRDefault="00E13835" w:rsidP="00E13835">
      <w:r w:rsidRPr="00986B47">
        <w:t>wahrgenommen,</w:t>
      </w:r>
    </w:p>
    <w:p w:rsidR="00E13835" w:rsidRPr="00986B47" w:rsidRDefault="00E13835" w:rsidP="00E13835">
      <w:r w:rsidRPr="00986B47">
        <w:t>endlich bereit,</w:t>
      </w:r>
    </w:p>
    <w:p w:rsidR="00E13835" w:rsidRPr="00986B47" w:rsidRDefault="00E13835" w:rsidP="00E13835">
      <w:r w:rsidRPr="00986B47">
        <w:t>sich zu lösen.</w:t>
      </w:r>
    </w:p>
    <w:p w:rsidR="00C63C6C" w:rsidRPr="00C63C6C" w:rsidRDefault="00C63C6C" w:rsidP="00C63C6C">
      <w:pPr>
        <w:rPr>
          <w:i/>
          <w:sz w:val="20"/>
          <w:szCs w:val="20"/>
        </w:rPr>
      </w:pPr>
      <w:r w:rsidRPr="00C63C6C">
        <w:rPr>
          <w:i/>
          <w:sz w:val="20"/>
          <w:szCs w:val="20"/>
        </w:rPr>
        <w:t xml:space="preserve">© Tina Willms </w:t>
      </w:r>
    </w:p>
    <w:p w:rsidR="00E13835" w:rsidRPr="0062442F" w:rsidRDefault="00E13835" w:rsidP="00E13835"/>
    <w:p w:rsidR="00E13835" w:rsidRDefault="00E13835"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C63C6C" w:rsidRDefault="00C63C6C" w:rsidP="00E13835"/>
    <w:p w:rsidR="00AB46BF" w:rsidRPr="00C63C6C" w:rsidRDefault="00AB46BF" w:rsidP="00AB46BF">
      <w:pPr>
        <w:rPr>
          <w:b/>
          <w:sz w:val="28"/>
          <w:szCs w:val="28"/>
        </w:rPr>
      </w:pPr>
      <w:r w:rsidRPr="00C63C6C">
        <w:rPr>
          <w:b/>
          <w:sz w:val="28"/>
          <w:szCs w:val="28"/>
        </w:rPr>
        <w:lastRenderedPageBreak/>
        <w:t>Passion und Ostern</w:t>
      </w:r>
    </w:p>
    <w:p w:rsidR="00BC219F" w:rsidRDefault="00BC219F" w:rsidP="00AB46BF"/>
    <w:p w:rsidR="00BC219F" w:rsidRPr="00BC219F" w:rsidRDefault="00BC219F" w:rsidP="00BC219F">
      <w:pPr>
        <w:rPr>
          <w:b/>
        </w:rPr>
      </w:pPr>
      <w:r w:rsidRPr="00BC219F">
        <w:rPr>
          <w:b/>
        </w:rPr>
        <w:t>Verwandelt</w:t>
      </w:r>
    </w:p>
    <w:p w:rsidR="00BC219F" w:rsidRPr="00BC219F" w:rsidRDefault="00BC219F" w:rsidP="00BC219F"/>
    <w:p w:rsidR="00BC219F" w:rsidRPr="00BC219F" w:rsidRDefault="00BC219F" w:rsidP="00BC219F">
      <w:r w:rsidRPr="00BC219F">
        <w:t>Scherben bleiben Scherben. Bruchstücke bleiben Bruchstücke.</w:t>
      </w:r>
    </w:p>
    <w:p w:rsidR="00BC219F" w:rsidRPr="00BC219F" w:rsidRDefault="00BC219F" w:rsidP="00BC219F">
      <w:r w:rsidRPr="00BC219F">
        <w:t>Manchmal aber fügen sich die Scherben zu einem Mosaik, in dem eine Schönheit ist. Manchmal enthüllt sich in dem, was bruchstückhaft geblieben ist, ein Kunstwerk.</w:t>
      </w:r>
    </w:p>
    <w:p w:rsidR="00BC219F" w:rsidRPr="00BC219F" w:rsidRDefault="00BC219F" w:rsidP="00BC219F">
      <w:r w:rsidRPr="00BC219F">
        <w:t>Heil heißt nicht unbedingt, dass das Zerbrochene wieder ganz wird. Heil lässt aus Bruchstücken etwas Neues entstehen, in dem das Leben anders als vorher schimmert. Für mich sind das österliche Momente, in denen spürbar wird, dass die Liebe stärker ist als der Tod.</w:t>
      </w:r>
    </w:p>
    <w:p w:rsidR="00C63C6C" w:rsidRPr="00C63C6C" w:rsidRDefault="00C63C6C" w:rsidP="00C63C6C">
      <w:pPr>
        <w:rPr>
          <w:i/>
          <w:sz w:val="20"/>
          <w:szCs w:val="20"/>
        </w:rPr>
      </w:pPr>
      <w:r w:rsidRPr="00C63C6C">
        <w:rPr>
          <w:i/>
          <w:sz w:val="20"/>
          <w:szCs w:val="20"/>
        </w:rPr>
        <w:t xml:space="preserve">© Tina Willms </w:t>
      </w:r>
    </w:p>
    <w:p w:rsidR="00BC219F" w:rsidRDefault="00BC219F" w:rsidP="00AB46BF"/>
    <w:p w:rsidR="00A21F77" w:rsidRDefault="00A21F77" w:rsidP="00A21F77">
      <w:pPr>
        <w:rPr>
          <w:b/>
        </w:rPr>
      </w:pPr>
      <w:r>
        <w:rPr>
          <w:b/>
        </w:rPr>
        <w:t>Karfreitag</w:t>
      </w:r>
    </w:p>
    <w:p w:rsidR="00A21F77" w:rsidRDefault="00A21F77" w:rsidP="00A21F77"/>
    <w:p w:rsidR="00A21F77" w:rsidRDefault="00E13835" w:rsidP="00A21F77">
      <w:r>
        <w:t>In der Stille dieses Tages</w:t>
      </w:r>
    </w:p>
    <w:p w:rsidR="00A21F77" w:rsidRDefault="00E13835" w:rsidP="00A21F77">
      <w:r>
        <w:t>ist Raum für den Schmerz</w:t>
      </w:r>
    </w:p>
    <w:p w:rsidR="00A21F77" w:rsidRDefault="00A21F77" w:rsidP="00A21F77">
      <w:r>
        <w:t>nicht nur eines Lebens.</w:t>
      </w:r>
    </w:p>
    <w:p w:rsidR="00C63C6C" w:rsidRPr="00C63C6C" w:rsidRDefault="00C63C6C" w:rsidP="00C63C6C">
      <w:pPr>
        <w:rPr>
          <w:i/>
          <w:sz w:val="20"/>
          <w:szCs w:val="20"/>
        </w:rPr>
      </w:pPr>
      <w:r w:rsidRPr="00C63C6C">
        <w:rPr>
          <w:i/>
          <w:sz w:val="20"/>
          <w:szCs w:val="20"/>
        </w:rPr>
        <w:t xml:space="preserve">© Tina Willms </w:t>
      </w:r>
    </w:p>
    <w:p w:rsidR="00BC219F" w:rsidRDefault="00BC219F" w:rsidP="00AB46BF"/>
    <w:p w:rsidR="00BC219F" w:rsidRDefault="00BC219F" w:rsidP="00AB46BF"/>
    <w:p w:rsidR="00A21F77" w:rsidRPr="00C61FC2" w:rsidRDefault="00A21F77" w:rsidP="00A21F77">
      <w:pPr>
        <w:rPr>
          <w:b/>
          <w:bCs/>
        </w:rPr>
      </w:pPr>
      <w:r>
        <w:rPr>
          <w:b/>
          <w:bCs/>
        </w:rPr>
        <w:t>Ostermorgen</w:t>
      </w:r>
    </w:p>
    <w:p w:rsidR="00A21F77" w:rsidRDefault="00A21F77" w:rsidP="00A21F77">
      <w:pPr>
        <w:rPr>
          <w:rFonts w:ascii="Arial" w:hAnsi="Arial" w:cs="Arial"/>
          <w:color w:val="000000"/>
        </w:rPr>
      </w:pPr>
    </w:p>
    <w:p w:rsidR="00A21F77" w:rsidRPr="00C61FC2" w:rsidRDefault="00A21F77" w:rsidP="00A21F77">
      <w:r w:rsidRPr="00C61FC2">
        <w:t>Einer ist da, der wälzt dir</w:t>
      </w:r>
    </w:p>
    <w:p w:rsidR="00A21F77" w:rsidRPr="00C61FC2" w:rsidRDefault="00A21F77" w:rsidP="00A21F77">
      <w:r w:rsidRPr="00C61FC2">
        <w:t>den Stein vom Herzen</w:t>
      </w:r>
      <w:r>
        <w:t>,</w:t>
      </w:r>
    </w:p>
    <w:p w:rsidR="00A21F77" w:rsidRPr="00C61FC2" w:rsidRDefault="00A21F77" w:rsidP="00A21F77">
      <w:r w:rsidRPr="00C61FC2">
        <w:t>einer fragt:</w:t>
      </w:r>
    </w:p>
    <w:p w:rsidR="00A21F77" w:rsidRPr="00C61FC2" w:rsidRDefault="00A21F77" w:rsidP="00A21F77">
      <w:r w:rsidRPr="00C61FC2">
        <w:t>Warum weinst du denn?</w:t>
      </w:r>
    </w:p>
    <w:p w:rsidR="00A21F77" w:rsidRPr="00C61FC2" w:rsidRDefault="00A21F77" w:rsidP="00A21F77"/>
    <w:p w:rsidR="00A21F77" w:rsidRPr="00C61FC2" w:rsidRDefault="00A21F77" w:rsidP="00A21F77">
      <w:r w:rsidRPr="00C61FC2">
        <w:t xml:space="preserve">Einer ist da, </w:t>
      </w:r>
    </w:p>
    <w:p w:rsidR="00A21F77" w:rsidRPr="00C61FC2" w:rsidRDefault="00A21F77" w:rsidP="00A21F77">
      <w:r w:rsidRPr="00C61FC2">
        <w:t>der spricht von Hoffnung</w:t>
      </w:r>
    </w:p>
    <w:p w:rsidR="00A21F77" w:rsidRPr="00C61FC2" w:rsidRDefault="00A21F77" w:rsidP="00A21F77">
      <w:r w:rsidRPr="00C61FC2">
        <w:t>und verjagt die Todessschatten</w:t>
      </w:r>
    </w:p>
    <w:p w:rsidR="00A21F77" w:rsidRPr="00C61FC2" w:rsidRDefault="00A21F77" w:rsidP="00A21F77">
      <w:r w:rsidRPr="00C61FC2">
        <w:t>mit seinem Licht.</w:t>
      </w:r>
    </w:p>
    <w:p w:rsidR="00A21F77" w:rsidRPr="00C61FC2" w:rsidRDefault="00A21F77" w:rsidP="00A21F77"/>
    <w:p w:rsidR="00A21F77" w:rsidRPr="00C61FC2" w:rsidRDefault="00A21F77" w:rsidP="00A21F77">
      <w:r w:rsidRPr="00C61FC2">
        <w:t>Einer ist da,</w:t>
      </w:r>
    </w:p>
    <w:p w:rsidR="00A21F77" w:rsidRPr="00C61FC2" w:rsidRDefault="00A21F77" w:rsidP="00A21F77">
      <w:r w:rsidRPr="00C61FC2">
        <w:t>der wendet den Weg</w:t>
      </w:r>
    </w:p>
    <w:p w:rsidR="00A21F77" w:rsidRPr="00C61FC2" w:rsidRDefault="00A21F77" w:rsidP="00A21F77">
      <w:r w:rsidRPr="00C61FC2">
        <w:t>aus der Trauer ins Leben</w:t>
      </w:r>
    </w:p>
    <w:p w:rsidR="00A21F77" w:rsidRPr="00C61FC2" w:rsidRDefault="00A21F77" w:rsidP="00A21F77">
      <w:r w:rsidRPr="00C61FC2">
        <w:t xml:space="preserve">und führt dich zurück </w:t>
      </w:r>
    </w:p>
    <w:p w:rsidR="00A21F77" w:rsidRPr="00C61FC2" w:rsidRDefault="00A21F77" w:rsidP="00A21F77">
      <w:r w:rsidRPr="00C61FC2">
        <w:t xml:space="preserve">nach Haus. </w:t>
      </w:r>
    </w:p>
    <w:p w:rsidR="00C63C6C" w:rsidRPr="00C63C6C" w:rsidRDefault="00C63C6C" w:rsidP="00C63C6C">
      <w:pPr>
        <w:rPr>
          <w:i/>
          <w:sz w:val="20"/>
          <w:szCs w:val="20"/>
        </w:rPr>
      </w:pPr>
      <w:r w:rsidRPr="00C63C6C">
        <w:rPr>
          <w:i/>
          <w:sz w:val="20"/>
          <w:szCs w:val="20"/>
        </w:rPr>
        <w:t xml:space="preserve">© Tina Willms </w:t>
      </w:r>
    </w:p>
    <w:p w:rsidR="00AB46BF" w:rsidRPr="00BC219F" w:rsidRDefault="00AB46BF" w:rsidP="00AB46BF"/>
    <w:p w:rsidR="00BC219F" w:rsidRPr="00BC219F" w:rsidRDefault="00BC219F" w:rsidP="00BC219F">
      <w:pPr>
        <w:rPr>
          <w:b/>
        </w:rPr>
      </w:pPr>
      <w:r w:rsidRPr="00BC219F">
        <w:rPr>
          <w:b/>
        </w:rPr>
        <w:t>Ostern</w:t>
      </w:r>
    </w:p>
    <w:p w:rsidR="00BC219F" w:rsidRDefault="00BC219F" w:rsidP="00BC219F"/>
    <w:p w:rsidR="00BC219F" w:rsidRDefault="00BC219F" w:rsidP="00BC219F">
      <w:r>
        <w:t>Im Dunkel wartet ein Engel auf dich.</w:t>
      </w:r>
    </w:p>
    <w:p w:rsidR="00BC219F" w:rsidRDefault="00BC219F" w:rsidP="00BC219F">
      <w:r>
        <w:t>Und Trauernde trifft ein tröstendes Wort.</w:t>
      </w:r>
    </w:p>
    <w:p w:rsidR="00BC219F" w:rsidRDefault="00BC219F" w:rsidP="00BC219F">
      <w:r>
        <w:t>Einer sagt: Die Toten sind ausgeflogen,</w:t>
      </w:r>
    </w:p>
    <w:p w:rsidR="00BC219F" w:rsidRDefault="00BC219F" w:rsidP="00BC219F">
      <w:r>
        <w:t>ihre Höhlen bleiben für immer leer.</w:t>
      </w:r>
    </w:p>
    <w:p w:rsidR="00BC219F" w:rsidRDefault="00BC219F" w:rsidP="00BC219F"/>
    <w:p w:rsidR="00BC219F" w:rsidRDefault="00BC219F" w:rsidP="00BC219F">
      <w:r>
        <w:t>Über den Gräbern schimmert schon Hoffnung:</w:t>
      </w:r>
    </w:p>
    <w:p w:rsidR="00BC219F" w:rsidRDefault="00BC219F" w:rsidP="00BC219F">
      <w:r>
        <w:t xml:space="preserve">Gott hebt uns auf, wenn der Tod uns fällt. </w:t>
      </w:r>
    </w:p>
    <w:p w:rsidR="00BC219F" w:rsidRDefault="00BC219F" w:rsidP="00BC219F">
      <w:r>
        <w:t xml:space="preserve">Er ruft unsere Namen in neues Leben </w:t>
      </w:r>
    </w:p>
    <w:p w:rsidR="00BC219F" w:rsidRDefault="00BC219F" w:rsidP="00BC219F">
      <w:r>
        <w:t xml:space="preserve">und empfängt uns in einem Haus aus Licht. </w:t>
      </w:r>
    </w:p>
    <w:p w:rsidR="00C63C6C" w:rsidRPr="00C63C6C" w:rsidRDefault="00C63C6C" w:rsidP="00C63C6C">
      <w:pPr>
        <w:rPr>
          <w:i/>
          <w:sz w:val="20"/>
          <w:szCs w:val="20"/>
        </w:rPr>
      </w:pPr>
      <w:r w:rsidRPr="00C63C6C">
        <w:rPr>
          <w:i/>
          <w:sz w:val="20"/>
          <w:szCs w:val="20"/>
        </w:rPr>
        <w:t xml:space="preserve">© Tina Willms </w:t>
      </w:r>
    </w:p>
    <w:p w:rsidR="002C1B7D" w:rsidRPr="00407216" w:rsidRDefault="002C1B7D" w:rsidP="002C1B7D">
      <w:pPr>
        <w:rPr>
          <w:b/>
        </w:rPr>
      </w:pPr>
      <w:r w:rsidRPr="00407216">
        <w:rPr>
          <w:b/>
        </w:rPr>
        <w:lastRenderedPageBreak/>
        <w:t>Einladung</w:t>
      </w:r>
    </w:p>
    <w:p w:rsidR="002C1B7D" w:rsidRDefault="002C1B7D" w:rsidP="002C1B7D"/>
    <w:p w:rsidR="002C1B7D" w:rsidRDefault="002C1B7D" w:rsidP="002C1B7D">
      <w:r>
        <w:t>Gestern noch</w:t>
      </w:r>
    </w:p>
    <w:p w:rsidR="002C1B7D" w:rsidRDefault="002C1B7D" w:rsidP="002C1B7D">
      <w:r>
        <w:t xml:space="preserve">schienen doch </w:t>
      </w:r>
    </w:p>
    <w:p w:rsidR="002C1B7D" w:rsidRDefault="002C1B7D" w:rsidP="002C1B7D">
      <w:r>
        <w:t>alle Wege verschlossen,</w:t>
      </w:r>
    </w:p>
    <w:p w:rsidR="002C1B7D" w:rsidRDefault="002C1B7D" w:rsidP="002C1B7D">
      <w:r>
        <w:t>die Nacht zog</w:t>
      </w:r>
    </w:p>
    <w:p w:rsidR="002C1B7D" w:rsidRDefault="002C1B7D" w:rsidP="002C1B7D">
      <w:r>
        <w:t>den Vorhang zu.</w:t>
      </w:r>
    </w:p>
    <w:p w:rsidR="002C1B7D" w:rsidRDefault="002C1B7D" w:rsidP="002C1B7D">
      <w:r>
        <w:t>Ende der Vorstellung.</w:t>
      </w:r>
    </w:p>
    <w:p w:rsidR="002C1B7D" w:rsidRDefault="002C1B7D" w:rsidP="002C1B7D"/>
    <w:p w:rsidR="002C1B7D" w:rsidRDefault="002C1B7D" w:rsidP="002C1B7D">
      <w:r>
        <w:t>Heute aber stehen die Tore</w:t>
      </w:r>
    </w:p>
    <w:p w:rsidR="002C1B7D" w:rsidRDefault="002C1B7D" w:rsidP="002C1B7D">
      <w:r>
        <w:t>sperrangelweit offen:</w:t>
      </w:r>
    </w:p>
    <w:p w:rsidR="002C1B7D" w:rsidRDefault="002C1B7D" w:rsidP="002C1B7D">
      <w:r>
        <w:t>Hereinspaziert,</w:t>
      </w:r>
    </w:p>
    <w:p w:rsidR="002C1B7D" w:rsidRDefault="002C1B7D" w:rsidP="002C1B7D">
      <w:r>
        <w:t>hier wartet das Leben!</w:t>
      </w:r>
    </w:p>
    <w:p w:rsidR="002C1B7D" w:rsidRDefault="002C1B7D" w:rsidP="002C1B7D"/>
    <w:p w:rsidR="002C1B7D" w:rsidRDefault="002C1B7D" w:rsidP="002C1B7D">
      <w:r>
        <w:t>Keiner weiß,</w:t>
      </w:r>
    </w:p>
    <w:p w:rsidR="002C1B7D" w:rsidRDefault="002C1B7D" w:rsidP="002C1B7D">
      <w:r>
        <w:t>wie es geschah.</w:t>
      </w:r>
    </w:p>
    <w:p w:rsidR="00C63C6C" w:rsidRPr="00C63C6C" w:rsidRDefault="00C63C6C" w:rsidP="00C63C6C">
      <w:pPr>
        <w:rPr>
          <w:i/>
          <w:sz w:val="20"/>
          <w:szCs w:val="20"/>
        </w:rPr>
      </w:pPr>
      <w:r w:rsidRPr="00C63C6C">
        <w:rPr>
          <w:i/>
          <w:sz w:val="20"/>
          <w:szCs w:val="20"/>
        </w:rPr>
        <w:t xml:space="preserve">© Tina Willms </w:t>
      </w:r>
    </w:p>
    <w:p w:rsidR="002C1B7D" w:rsidRDefault="002C1B7D" w:rsidP="002C1B7D"/>
    <w:p w:rsidR="00E13835" w:rsidRDefault="00E13835" w:rsidP="00AB46BF"/>
    <w:p w:rsidR="00C63C6C" w:rsidRPr="00EF576B" w:rsidRDefault="00C63C6C" w:rsidP="00C63C6C">
      <w:pPr>
        <w:rPr>
          <w:b/>
        </w:rPr>
      </w:pPr>
      <w:bookmarkStart w:id="3" w:name="_Toc2243742"/>
      <w:r w:rsidRPr="00EF576B">
        <w:rPr>
          <w:b/>
        </w:rPr>
        <w:t>Zwiegespräche</w:t>
      </w:r>
      <w:bookmarkEnd w:id="3"/>
    </w:p>
    <w:p w:rsidR="00C63C6C" w:rsidRPr="00EF576B" w:rsidRDefault="00C63C6C" w:rsidP="00C63C6C"/>
    <w:p w:rsidR="00C63C6C" w:rsidRPr="00EF576B" w:rsidRDefault="00C63C6C" w:rsidP="00C63C6C">
      <w:r w:rsidRPr="00EF576B">
        <w:t>Die Tage sind schwarz,</w:t>
      </w:r>
    </w:p>
    <w:p w:rsidR="00C63C6C" w:rsidRPr="00EF576B" w:rsidRDefault="00C63C6C" w:rsidP="00C63C6C">
      <w:r w:rsidRPr="00EF576B">
        <w:t>sagt die Trauer.</w:t>
      </w:r>
    </w:p>
    <w:p w:rsidR="00C63C6C" w:rsidRPr="00EF576B" w:rsidRDefault="00C63C6C" w:rsidP="00C63C6C"/>
    <w:p w:rsidR="00C63C6C" w:rsidRPr="00EF576B" w:rsidRDefault="00C63C6C" w:rsidP="00C63C6C">
      <w:r w:rsidRPr="00EF576B">
        <w:t>Ich sehe ein Licht,</w:t>
      </w:r>
    </w:p>
    <w:p w:rsidR="00C63C6C" w:rsidRPr="00EF576B" w:rsidRDefault="00C63C6C" w:rsidP="00C63C6C">
      <w:r w:rsidRPr="00EF576B">
        <w:t>sagt die Hoffnung.</w:t>
      </w:r>
    </w:p>
    <w:p w:rsidR="00C63C6C" w:rsidRPr="00EF576B" w:rsidRDefault="00C63C6C" w:rsidP="00C63C6C"/>
    <w:p w:rsidR="00C63C6C" w:rsidRPr="00EF576B" w:rsidRDefault="00C63C6C" w:rsidP="00C63C6C">
      <w:r w:rsidRPr="00EF576B">
        <w:t>Nie wieder,</w:t>
      </w:r>
    </w:p>
    <w:p w:rsidR="00C63C6C" w:rsidRPr="00EF576B" w:rsidRDefault="00C63C6C" w:rsidP="00C63C6C">
      <w:r w:rsidRPr="00EF576B">
        <w:t>sagt der Schmerz.</w:t>
      </w:r>
    </w:p>
    <w:p w:rsidR="00C63C6C" w:rsidRPr="00EF576B" w:rsidRDefault="00C63C6C" w:rsidP="00C63C6C"/>
    <w:p w:rsidR="00C63C6C" w:rsidRPr="00EF576B" w:rsidRDefault="00C63C6C" w:rsidP="00C63C6C">
      <w:r w:rsidRPr="00EF576B">
        <w:t>Versuch es noch einmal,</w:t>
      </w:r>
    </w:p>
    <w:p w:rsidR="00C63C6C" w:rsidRPr="00EF576B" w:rsidRDefault="00C63C6C" w:rsidP="00C63C6C">
      <w:r w:rsidRPr="00EF576B">
        <w:t>sagt die Liebe.</w:t>
      </w:r>
    </w:p>
    <w:p w:rsidR="00C63C6C" w:rsidRPr="00EF576B" w:rsidRDefault="00C63C6C" w:rsidP="00C63C6C"/>
    <w:p w:rsidR="00C63C6C" w:rsidRPr="00EF576B" w:rsidRDefault="00C63C6C" w:rsidP="00C63C6C">
      <w:r w:rsidRPr="00EF576B">
        <w:t>Für immer vorbei,</w:t>
      </w:r>
    </w:p>
    <w:p w:rsidR="00C63C6C" w:rsidRPr="00EF576B" w:rsidRDefault="00C63C6C" w:rsidP="00C63C6C">
      <w:r w:rsidRPr="00EF576B">
        <w:t xml:space="preserve">sagt der Tod. </w:t>
      </w:r>
    </w:p>
    <w:p w:rsidR="00C63C6C" w:rsidRPr="00EF576B" w:rsidRDefault="00C63C6C" w:rsidP="00C63C6C"/>
    <w:p w:rsidR="00C63C6C" w:rsidRPr="00EF576B" w:rsidRDefault="00C63C6C" w:rsidP="00C63C6C">
      <w:r w:rsidRPr="00EF576B">
        <w:t>Ich bin wieder da,</w:t>
      </w:r>
    </w:p>
    <w:p w:rsidR="00C63C6C" w:rsidRPr="00EF576B" w:rsidRDefault="00C63C6C" w:rsidP="00C63C6C">
      <w:r w:rsidRPr="00EF576B">
        <w:t>sagt das Leben.</w:t>
      </w:r>
    </w:p>
    <w:p w:rsidR="00C63C6C" w:rsidRPr="00C63C6C" w:rsidRDefault="00C63C6C" w:rsidP="00C63C6C">
      <w:pPr>
        <w:rPr>
          <w:i/>
          <w:sz w:val="20"/>
          <w:szCs w:val="20"/>
        </w:rPr>
      </w:pPr>
      <w:r w:rsidRPr="00C63C6C">
        <w:rPr>
          <w:i/>
          <w:sz w:val="20"/>
          <w:szCs w:val="20"/>
        </w:rPr>
        <w:t xml:space="preserve">© Tina Willms </w:t>
      </w:r>
    </w:p>
    <w:p w:rsidR="00C63C6C" w:rsidRDefault="00C63C6C" w:rsidP="00C63C6C"/>
    <w:p w:rsidR="00C63C6C" w:rsidRPr="00BC219F" w:rsidRDefault="00C63C6C" w:rsidP="00C63C6C"/>
    <w:p w:rsidR="00C63C6C" w:rsidRPr="00BC219F" w:rsidRDefault="00C63C6C" w:rsidP="00C63C6C">
      <w:pPr>
        <w:rPr>
          <w:b/>
        </w:rPr>
      </w:pPr>
      <w:r w:rsidRPr="00BC219F">
        <w:rPr>
          <w:b/>
        </w:rPr>
        <w:t>Anders gesagt: Ostern</w:t>
      </w:r>
    </w:p>
    <w:p w:rsidR="00C63C6C" w:rsidRPr="00BC219F" w:rsidRDefault="00C63C6C" w:rsidP="00C63C6C"/>
    <w:p w:rsidR="00C63C6C" w:rsidRPr="00BC219F" w:rsidRDefault="00C63C6C" w:rsidP="00C63C6C">
      <w:r w:rsidRPr="00BC219F">
        <w:t>Wir dürfen Wunder erwarten.</w:t>
      </w:r>
    </w:p>
    <w:p w:rsidR="00C63C6C" w:rsidRPr="00BC219F" w:rsidRDefault="00C63C6C" w:rsidP="00C63C6C">
      <w:r w:rsidRPr="00BC219F">
        <w:t>Oft kommen sie behutsam und leise daher.</w:t>
      </w:r>
    </w:p>
    <w:p w:rsidR="00C63C6C" w:rsidRPr="00BC219F" w:rsidRDefault="00C63C6C" w:rsidP="00C63C6C">
      <w:r w:rsidRPr="00BC219F">
        <w:t>Als entdecke man einen ersten Krokus im Schnee.</w:t>
      </w:r>
    </w:p>
    <w:p w:rsidR="00C63C6C" w:rsidRPr="00BC219F" w:rsidRDefault="00C63C6C" w:rsidP="00C63C6C">
      <w:r w:rsidRPr="00BC219F">
        <w:t>Als stärke einem plötzlich jemand den Rücken.</w:t>
      </w:r>
    </w:p>
    <w:p w:rsidR="00C63C6C" w:rsidRPr="00BC219F" w:rsidRDefault="00C63C6C" w:rsidP="00C63C6C">
      <w:r w:rsidRPr="00BC219F">
        <w:t>Als habe man in der Zeitung von Hoffnung gelesen.</w:t>
      </w:r>
    </w:p>
    <w:p w:rsidR="00C63C6C" w:rsidRPr="00BC219F" w:rsidRDefault="00C63C6C" w:rsidP="00C63C6C">
      <w:r w:rsidRPr="00BC219F">
        <w:t>Als halte der Tag ein Lächeln bereit.</w:t>
      </w:r>
    </w:p>
    <w:p w:rsidR="00C63C6C" w:rsidRPr="00BC219F" w:rsidRDefault="00C63C6C" w:rsidP="00C63C6C">
      <w:r w:rsidRPr="00BC219F">
        <w:t>Ostern: Wunder erwarten. Ja, das dürfen wir.</w:t>
      </w:r>
    </w:p>
    <w:p w:rsidR="00C63C6C" w:rsidRPr="00BC219F" w:rsidRDefault="00C63C6C" w:rsidP="00C63C6C">
      <w:r w:rsidRPr="00BC219F">
        <w:t>Gott gibt dem Leben Recht.</w:t>
      </w:r>
    </w:p>
    <w:p w:rsidR="00C63C6C" w:rsidRPr="00C63C6C" w:rsidRDefault="00C63C6C" w:rsidP="00C63C6C">
      <w:pPr>
        <w:rPr>
          <w:i/>
          <w:sz w:val="20"/>
          <w:szCs w:val="20"/>
        </w:rPr>
      </w:pPr>
      <w:r w:rsidRPr="00C63C6C">
        <w:rPr>
          <w:i/>
          <w:sz w:val="20"/>
          <w:szCs w:val="20"/>
        </w:rPr>
        <w:t xml:space="preserve">© Tina Willms </w:t>
      </w:r>
    </w:p>
    <w:p w:rsidR="00AB46BF" w:rsidRPr="00E13835" w:rsidRDefault="00AB46BF" w:rsidP="00AB46BF">
      <w:pPr>
        <w:rPr>
          <w:b/>
          <w:sz w:val="28"/>
          <w:szCs w:val="28"/>
        </w:rPr>
      </w:pPr>
      <w:r w:rsidRPr="00E13835">
        <w:rPr>
          <w:b/>
          <w:sz w:val="28"/>
          <w:szCs w:val="28"/>
        </w:rPr>
        <w:lastRenderedPageBreak/>
        <w:t>Segenswünsche</w:t>
      </w:r>
    </w:p>
    <w:p w:rsidR="00AB46BF" w:rsidRDefault="00AB46BF" w:rsidP="00AB46BF"/>
    <w:p w:rsidR="002C1B7D" w:rsidRPr="002C1B7D" w:rsidRDefault="002C1B7D" w:rsidP="002C1B7D">
      <w:pPr>
        <w:rPr>
          <w:b/>
        </w:rPr>
      </w:pPr>
      <w:r w:rsidRPr="002C1B7D">
        <w:rPr>
          <w:b/>
        </w:rPr>
        <w:t>Gut begleitet</w:t>
      </w:r>
    </w:p>
    <w:p w:rsidR="002C1B7D" w:rsidRDefault="002C1B7D" w:rsidP="002C1B7D"/>
    <w:p w:rsidR="002C1B7D" w:rsidRDefault="002C1B7D" w:rsidP="002C1B7D">
      <w:r>
        <w:t>Ich wünsche dir einen an deiner Seite,</w:t>
      </w:r>
    </w:p>
    <w:p w:rsidR="002C1B7D" w:rsidRDefault="002C1B7D" w:rsidP="002C1B7D">
      <w:r>
        <w:t>der dich begleitet und leitet.</w:t>
      </w:r>
    </w:p>
    <w:p w:rsidR="002C1B7D" w:rsidRDefault="002C1B7D" w:rsidP="002C1B7D">
      <w:r>
        <w:t>Er gehe neben dir an sonnigen Tagen</w:t>
      </w:r>
    </w:p>
    <w:p w:rsidR="002C1B7D" w:rsidRDefault="002C1B7D" w:rsidP="002C1B7D">
      <w:r>
        <w:t>und stehe hinter dir, wenn es stürmt.</w:t>
      </w:r>
    </w:p>
    <w:p w:rsidR="002C1B7D" w:rsidRDefault="002C1B7D" w:rsidP="002C1B7D">
      <w:r>
        <w:t>Er nehme deine Hand auf düsteren Strecken</w:t>
      </w:r>
    </w:p>
    <w:p w:rsidR="002C1B7D" w:rsidRDefault="002C1B7D" w:rsidP="002C1B7D">
      <w:r>
        <w:t>und lasse deinen Fuß nicht gleiten</w:t>
      </w:r>
    </w:p>
    <w:p w:rsidR="002C1B7D" w:rsidRDefault="002C1B7D" w:rsidP="002C1B7D">
      <w:r>
        <w:t>auf steinigem Weg.</w:t>
      </w:r>
    </w:p>
    <w:p w:rsidR="002C1B7D" w:rsidRDefault="002C1B7D" w:rsidP="002C1B7D">
      <w:r>
        <w:t xml:space="preserve">Ich wünsche dir, </w:t>
      </w:r>
    </w:p>
    <w:p w:rsidR="002C1B7D" w:rsidRDefault="002C1B7D" w:rsidP="002C1B7D">
      <w:r>
        <w:t>dass du behütet bleibst,</w:t>
      </w:r>
    </w:p>
    <w:p w:rsidR="002C1B7D" w:rsidRDefault="002C1B7D" w:rsidP="002C1B7D">
      <w:r>
        <w:t>wenn du durch dein Leben gehst.</w:t>
      </w:r>
    </w:p>
    <w:p w:rsidR="002C1B7D" w:rsidRDefault="002C1B7D" w:rsidP="002C1B7D">
      <w:r>
        <w:t>Dass du das Vertrauen in dir trägst:</w:t>
      </w:r>
    </w:p>
    <w:p w:rsidR="002C1B7D" w:rsidRDefault="002C1B7D" w:rsidP="002C1B7D">
      <w:r>
        <w:t>Einer ist um dich, ist Anfang und Ende</w:t>
      </w:r>
    </w:p>
    <w:p w:rsidR="002C1B7D" w:rsidRDefault="002C1B7D" w:rsidP="002C1B7D">
      <w:r>
        <w:t>und heißt dich willkommen</w:t>
      </w:r>
    </w:p>
    <w:p w:rsidR="002C1B7D" w:rsidRDefault="002C1B7D" w:rsidP="002C1B7D">
      <w:r>
        <w:t>bei sich.</w:t>
      </w:r>
    </w:p>
    <w:p w:rsidR="00C63C6C" w:rsidRPr="00C63C6C" w:rsidRDefault="00C63C6C" w:rsidP="00C63C6C">
      <w:pPr>
        <w:rPr>
          <w:i/>
          <w:sz w:val="20"/>
          <w:szCs w:val="20"/>
        </w:rPr>
      </w:pPr>
      <w:r w:rsidRPr="00C63C6C">
        <w:rPr>
          <w:i/>
          <w:sz w:val="20"/>
          <w:szCs w:val="20"/>
        </w:rPr>
        <w:t xml:space="preserve">© Tina Willms </w:t>
      </w:r>
    </w:p>
    <w:p w:rsidR="002C1B7D" w:rsidRDefault="002C1B7D" w:rsidP="002C1B7D"/>
    <w:p w:rsidR="00C63C6C" w:rsidRDefault="00C63C6C" w:rsidP="002C1B7D"/>
    <w:p w:rsidR="00C63C6C" w:rsidRDefault="00C63C6C" w:rsidP="002C1B7D"/>
    <w:p w:rsidR="002C1B7D" w:rsidRPr="002C1B7D" w:rsidRDefault="002C1B7D" w:rsidP="002C1B7D">
      <w:pPr>
        <w:rPr>
          <w:b/>
        </w:rPr>
      </w:pPr>
      <w:r w:rsidRPr="002C1B7D">
        <w:rPr>
          <w:b/>
        </w:rPr>
        <w:t>Aufgehoben</w:t>
      </w:r>
    </w:p>
    <w:p w:rsidR="002C1B7D" w:rsidRDefault="002C1B7D" w:rsidP="002C1B7D"/>
    <w:p w:rsidR="002C1B7D" w:rsidRDefault="002C1B7D" w:rsidP="002C1B7D">
      <w:r>
        <w:t xml:space="preserve">Ich wünsche dir </w:t>
      </w:r>
    </w:p>
    <w:p w:rsidR="002C1B7D" w:rsidRDefault="002C1B7D" w:rsidP="002C1B7D">
      <w:r>
        <w:t>Vertrauen in ihn,</w:t>
      </w:r>
    </w:p>
    <w:p w:rsidR="002C1B7D" w:rsidRDefault="002C1B7D" w:rsidP="002C1B7D">
      <w:r>
        <w:t xml:space="preserve">der Zeit und Ewigkeit </w:t>
      </w:r>
      <w:proofErr w:type="gramStart"/>
      <w:r>
        <w:t>umfasst</w:t>
      </w:r>
      <w:proofErr w:type="gramEnd"/>
      <w:r>
        <w:t>.</w:t>
      </w:r>
    </w:p>
    <w:p w:rsidR="002C1B7D" w:rsidRDefault="002C1B7D" w:rsidP="002C1B7D"/>
    <w:p w:rsidR="002C1B7D" w:rsidRDefault="002C1B7D" w:rsidP="002C1B7D">
      <w:r>
        <w:t>Himmelweit</w:t>
      </w:r>
    </w:p>
    <w:p w:rsidR="002C1B7D" w:rsidRDefault="002C1B7D" w:rsidP="002C1B7D">
      <w:r>
        <w:t>sind seine Güte</w:t>
      </w:r>
    </w:p>
    <w:p w:rsidR="002C1B7D" w:rsidRDefault="002C1B7D" w:rsidP="002C1B7D">
      <w:r>
        <w:t>und sein Gedächtnis.</w:t>
      </w:r>
    </w:p>
    <w:p w:rsidR="002C1B7D" w:rsidRDefault="002C1B7D" w:rsidP="002C1B7D"/>
    <w:p w:rsidR="002C1B7D" w:rsidRDefault="002C1B7D" w:rsidP="002C1B7D">
      <w:r>
        <w:t>Er vollendet</w:t>
      </w:r>
    </w:p>
    <w:p w:rsidR="002C1B7D" w:rsidRDefault="002C1B7D" w:rsidP="002C1B7D">
      <w:r>
        <w:t>dein Anfangen,</w:t>
      </w:r>
    </w:p>
    <w:p w:rsidR="002C1B7D" w:rsidRDefault="002C1B7D" w:rsidP="002C1B7D">
      <w:r>
        <w:t>dein Wesen</w:t>
      </w:r>
    </w:p>
    <w:p w:rsidR="002C1B7D" w:rsidRDefault="002C1B7D" w:rsidP="002C1B7D">
      <w:r>
        <w:t>macht er ganz.</w:t>
      </w:r>
    </w:p>
    <w:p w:rsidR="002C1B7D" w:rsidRDefault="002C1B7D" w:rsidP="002C1B7D"/>
    <w:p w:rsidR="002C1B7D" w:rsidRDefault="002C1B7D" w:rsidP="002C1B7D">
      <w:r>
        <w:t>Deinen Namen schreibt er</w:t>
      </w:r>
    </w:p>
    <w:p w:rsidR="002C1B7D" w:rsidRDefault="002C1B7D" w:rsidP="002C1B7D">
      <w:r>
        <w:t>ins Buch eines Lebens,</w:t>
      </w:r>
    </w:p>
    <w:p w:rsidR="002C1B7D" w:rsidRDefault="002C1B7D" w:rsidP="002C1B7D">
      <w:r>
        <w:t>das währt über</w:t>
      </w:r>
    </w:p>
    <w:p w:rsidR="002C1B7D" w:rsidRDefault="002C1B7D" w:rsidP="002C1B7D">
      <w:r>
        <w:t>Gestern und Morgen hinaus.</w:t>
      </w:r>
    </w:p>
    <w:p w:rsidR="002C1B7D" w:rsidRDefault="002C1B7D" w:rsidP="002C1B7D"/>
    <w:p w:rsidR="002C1B7D" w:rsidRDefault="002C1B7D" w:rsidP="002C1B7D">
      <w:r>
        <w:t>Gut aufgehoben</w:t>
      </w:r>
    </w:p>
    <w:p w:rsidR="002C1B7D" w:rsidRDefault="002C1B7D" w:rsidP="002C1B7D">
      <w:r>
        <w:t>bist du</w:t>
      </w:r>
    </w:p>
    <w:p w:rsidR="002C1B7D" w:rsidRDefault="002C1B7D" w:rsidP="002C1B7D">
      <w:r>
        <w:t>in seiner Hand.</w:t>
      </w:r>
    </w:p>
    <w:p w:rsidR="00C63C6C" w:rsidRPr="00C63C6C" w:rsidRDefault="00C63C6C" w:rsidP="00C63C6C">
      <w:pPr>
        <w:rPr>
          <w:i/>
          <w:sz w:val="20"/>
          <w:szCs w:val="20"/>
        </w:rPr>
      </w:pPr>
      <w:r w:rsidRPr="00C63C6C">
        <w:rPr>
          <w:i/>
          <w:sz w:val="20"/>
          <w:szCs w:val="20"/>
        </w:rPr>
        <w:t xml:space="preserve">© Tina Willms </w:t>
      </w:r>
    </w:p>
    <w:p w:rsidR="002C1B7D" w:rsidRDefault="002C1B7D" w:rsidP="002C1B7D"/>
    <w:p w:rsidR="002C1B7D" w:rsidRDefault="002C1B7D" w:rsidP="002C1B7D"/>
    <w:p w:rsidR="002C1B7D" w:rsidRDefault="002C1B7D" w:rsidP="002C1B7D"/>
    <w:p w:rsidR="00C63C6C" w:rsidRDefault="00C63C6C" w:rsidP="002C1B7D"/>
    <w:p w:rsidR="00C63C6C" w:rsidRDefault="00C63C6C" w:rsidP="002C1B7D"/>
    <w:p w:rsidR="002C1B7D" w:rsidRPr="002C1B7D" w:rsidRDefault="002C1B7D" w:rsidP="002C1B7D">
      <w:pPr>
        <w:rPr>
          <w:b/>
        </w:rPr>
      </w:pPr>
      <w:r w:rsidRPr="002C1B7D">
        <w:rPr>
          <w:b/>
        </w:rPr>
        <w:lastRenderedPageBreak/>
        <w:t>Trotzdem</w:t>
      </w:r>
    </w:p>
    <w:p w:rsidR="002C1B7D" w:rsidRDefault="002C1B7D" w:rsidP="002C1B7D"/>
    <w:p w:rsidR="002C1B7D" w:rsidRDefault="002C1B7D" w:rsidP="002C1B7D">
      <w:pPr>
        <w:rPr>
          <w:bCs/>
        </w:rPr>
      </w:pPr>
      <w:r>
        <w:rPr>
          <w:bCs/>
        </w:rPr>
        <w:t>Lebensfreude suche dich täglich auf,</w:t>
      </w:r>
    </w:p>
    <w:p w:rsidR="002C1B7D" w:rsidRDefault="002C1B7D" w:rsidP="002C1B7D">
      <w:pPr>
        <w:rPr>
          <w:bCs/>
        </w:rPr>
      </w:pPr>
      <w:r>
        <w:rPr>
          <w:bCs/>
        </w:rPr>
        <w:t>Glück schneie zuweilen herein</w:t>
      </w:r>
    </w:p>
    <w:p w:rsidR="002C1B7D" w:rsidRDefault="002C1B7D" w:rsidP="002C1B7D">
      <w:pPr>
        <w:rPr>
          <w:bCs/>
        </w:rPr>
      </w:pPr>
      <w:r>
        <w:rPr>
          <w:bCs/>
        </w:rPr>
        <w:t>und Träume sollen sich</w:t>
      </w:r>
    </w:p>
    <w:p w:rsidR="002C1B7D" w:rsidRDefault="002C1B7D" w:rsidP="002C1B7D">
      <w:pPr>
        <w:rPr>
          <w:bCs/>
        </w:rPr>
      </w:pPr>
      <w:r>
        <w:rPr>
          <w:bCs/>
        </w:rPr>
        <w:t>niederlassen bei dir.</w:t>
      </w:r>
    </w:p>
    <w:p w:rsidR="002C1B7D" w:rsidRDefault="002C1B7D" w:rsidP="002C1B7D">
      <w:pPr>
        <w:rPr>
          <w:bCs/>
        </w:rPr>
      </w:pPr>
    </w:p>
    <w:p w:rsidR="002C1B7D" w:rsidRDefault="002C1B7D" w:rsidP="002C1B7D">
      <w:pPr>
        <w:rPr>
          <w:bCs/>
        </w:rPr>
      </w:pPr>
      <w:r>
        <w:rPr>
          <w:bCs/>
        </w:rPr>
        <w:t>Freunde seien in Reichweite,</w:t>
      </w:r>
    </w:p>
    <w:p w:rsidR="002C1B7D" w:rsidRDefault="002C1B7D" w:rsidP="002C1B7D">
      <w:pPr>
        <w:rPr>
          <w:bCs/>
        </w:rPr>
      </w:pPr>
      <w:proofErr w:type="spellStart"/>
      <w:r>
        <w:rPr>
          <w:bCs/>
        </w:rPr>
        <w:t>Hoffnunglicht</w:t>
      </w:r>
      <w:proofErr w:type="spellEnd"/>
      <w:r>
        <w:rPr>
          <w:bCs/>
        </w:rPr>
        <w:t xml:space="preserve"> falle durchs Fenster</w:t>
      </w:r>
    </w:p>
    <w:p w:rsidR="002C1B7D" w:rsidRDefault="002C1B7D" w:rsidP="002C1B7D">
      <w:pPr>
        <w:rPr>
          <w:bCs/>
        </w:rPr>
      </w:pPr>
      <w:r>
        <w:rPr>
          <w:bCs/>
        </w:rPr>
        <w:t>und der Alltag schenke dir unerwartet</w:t>
      </w:r>
    </w:p>
    <w:p w:rsidR="002C1B7D" w:rsidRDefault="002C1B7D" w:rsidP="002C1B7D">
      <w:pPr>
        <w:rPr>
          <w:bCs/>
        </w:rPr>
      </w:pPr>
      <w:r>
        <w:rPr>
          <w:bCs/>
        </w:rPr>
        <w:t>manch duftenden Strauß.</w:t>
      </w:r>
    </w:p>
    <w:p w:rsidR="002C1B7D" w:rsidRDefault="002C1B7D" w:rsidP="002C1B7D">
      <w:pPr>
        <w:rPr>
          <w:bCs/>
        </w:rPr>
      </w:pPr>
    </w:p>
    <w:p w:rsidR="002C1B7D" w:rsidRDefault="002C1B7D" w:rsidP="002C1B7D">
      <w:pPr>
        <w:rPr>
          <w:bCs/>
        </w:rPr>
      </w:pPr>
      <w:r>
        <w:rPr>
          <w:bCs/>
        </w:rPr>
        <w:t>Segen sei über dein Dasein geschrieben,</w:t>
      </w:r>
    </w:p>
    <w:p w:rsidR="002C1B7D" w:rsidRDefault="002C1B7D" w:rsidP="002C1B7D">
      <w:pPr>
        <w:rPr>
          <w:bCs/>
        </w:rPr>
      </w:pPr>
      <w:r>
        <w:rPr>
          <w:bCs/>
        </w:rPr>
        <w:t>Sinn erfülle dir alle Sinne</w:t>
      </w:r>
    </w:p>
    <w:p w:rsidR="002C1B7D" w:rsidRDefault="002C1B7D" w:rsidP="002C1B7D">
      <w:pPr>
        <w:rPr>
          <w:bCs/>
        </w:rPr>
      </w:pPr>
      <w:r>
        <w:rPr>
          <w:bCs/>
        </w:rPr>
        <w:t>und über dir wölbe sich</w:t>
      </w:r>
    </w:p>
    <w:p w:rsidR="002C1B7D" w:rsidRDefault="002C1B7D" w:rsidP="002C1B7D">
      <w:pPr>
        <w:rPr>
          <w:bCs/>
        </w:rPr>
      </w:pPr>
      <w:r>
        <w:rPr>
          <w:bCs/>
        </w:rPr>
        <w:t xml:space="preserve">der Himmel als bergendes Dach. </w:t>
      </w:r>
    </w:p>
    <w:p w:rsidR="00C63C6C" w:rsidRPr="00C63C6C" w:rsidRDefault="00C63C6C" w:rsidP="00C63C6C">
      <w:pPr>
        <w:rPr>
          <w:i/>
          <w:sz w:val="20"/>
          <w:szCs w:val="20"/>
        </w:rPr>
      </w:pPr>
      <w:r w:rsidRPr="00C63C6C">
        <w:rPr>
          <w:i/>
          <w:sz w:val="20"/>
          <w:szCs w:val="20"/>
        </w:rPr>
        <w:t xml:space="preserve">© Tina Willms </w:t>
      </w:r>
    </w:p>
    <w:p w:rsidR="002C1B7D" w:rsidRDefault="002C1B7D" w:rsidP="002C1B7D"/>
    <w:p w:rsidR="002C1B7D" w:rsidRDefault="002C1B7D" w:rsidP="002C1B7D"/>
    <w:p w:rsidR="00C63C6C" w:rsidRDefault="00C63C6C" w:rsidP="002C1B7D"/>
    <w:p w:rsidR="00C63C6C" w:rsidRDefault="00C63C6C" w:rsidP="002C1B7D"/>
    <w:p w:rsidR="00C63C6C" w:rsidRPr="002C1B7D" w:rsidRDefault="00C63C6C" w:rsidP="00C63C6C">
      <w:pPr>
        <w:rPr>
          <w:b/>
        </w:rPr>
      </w:pPr>
      <w:r w:rsidRPr="002C1B7D">
        <w:rPr>
          <w:b/>
        </w:rPr>
        <w:t>Umwege</w:t>
      </w:r>
    </w:p>
    <w:p w:rsidR="00C63C6C" w:rsidRDefault="00C63C6C" w:rsidP="00C63C6C"/>
    <w:p w:rsidR="00C63C6C" w:rsidRDefault="00C63C6C" w:rsidP="00C63C6C">
      <w:r>
        <w:t>Ich wünsche dir,</w:t>
      </w:r>
    </w:p>
    <w:p w:rsidR="00C63C6C" w:rsidRDefault="00C63C6C" w:rsidP="00C63C6C">
      <w:r>
        <w:t>dass deine Wege immer wieder</w:t>
      </w:r>
    </w:p>
    <w:p w:rsidR="00C63C6C" w:rsidRDefault="00C63C6C" w:rsidP="00C63C6C">
      <w:r>
        <w:t>zur Mitte führen.</w:t>
      </w:r>
    </w:p>
    <w:p w:rsidR="00C63C6C" w:rsidRDefault="00C63C6C" w:rsidP="00C63C6C"/>
    <w:p w:rsidR="00C63C6C" w:rsidRDefault="00C63C6C" w:rsidP="00C63C6C">
      <w:r>
        <w:t xml:space="preserve">Manchmal erscheint </w:t>
      </w:r>
    </w:p>
    <w:p w:rsidR="00C63C6C" w:rsidRDefault="00C63C6C" w:rsidP="00C63C6C">
      <w:r>
        <w:t>das Leben verworren,</w:t>
      </w:r>
    </w:p>
    <w:p w:rsidR="00C63C6C" w:rsidRDefault="00C63C6C" w:rsidP="00C63C6C">
      <w:r>
        <w:t xml:space="preserve">als ginge man </w:t>
      </w:r>
    </w:p>
    <w:p w:rsidR="00C63C6C" w:rsidRDefault="00C63C6C" w:rsidP="00C63C6C">
      <w:r>
        <w:t>durch ein Labyrinth</w:t>
      </w:r>
    </w:p>
    <w:p w:rsidR="00C63C6C" w:rsidRDefault="00C63C6C" w:rsidP="00C63C6C">
      <w:r>
        <w:t xml:space="preserve">und habe sich </w:t>
      </w:r>
    </w:p>
    <w:p w:rsidR="00C63C6C" w:rsidRDefault="00C63C6C" w:rsidP="00C63C6C">
      <w:r>
        <w:t>hoffnungslos verirrt.</w:t>
      </w:r>
    </w:p>
    <w:p w:rsidR="00C63C6C" w:rsidRDefault="00C63C6C" w:rsidP="00C63C6C"/>
    <w:p w:rsidR="00C63C6C" w:rsidRDefault="00C63C6C" w:rsidP="00C63C6C">
      <w:r>
        <w:t>Dann bleib nicht stehen,</w:t>
      </w:r>
    </w:p>
    <w:p w:rsidR="00C63C6C" w:rsidRDefault="00C63C6C" w:rsidP="00C63C6C">
      <w:r>
        <w:t xml:space="preserve">setz einen Schritt </w:t>
      </w:r>
    </w:p>
    <w:p w:rsidR="00C63C6C" w:rsidRDefault="00C63C6C" w:rsidP="00C63C6C">
      <w:r>
        <w:t>vor den anderen,</w:t>
      </w:r>
    </w:p>
    <w:p w:rsidR="00C63C6C" w:rsidRDefault="00C63C6C" w:rsidP="00C63C6C">
      <w:r>
        <w:t xml:space="preserve">sei gewiss: </w:t>
      </w:r>
    </w:p>
    <w:p w:rsidR="00C63C6C" w:rsidRDefault="00C63C6C" w:rsidP="00C63C6C">
      <w:r>
        <w:t>auch die Umwege</w:t>
      </w:r>
    </w:p>
    <w:p w:rsidR="00C63C6C" w:rsidRDefault="00C63C6C" w:rsidP="00C63C6C">
      <w:r>
        <w:t>sind nicht umsonst.</w:t>
      </w:r>
    </w:p>
    <w:p w:rsidR="00C63C6C" w:rsidRDefault="00C63C6C" w:rsidP="00C63C6C">
      <w:r>
        <w:t xml:space="preserve">Und er, </w:t>
      </w:r>
    </w:p>
    <w:p w:rsidR="00C63C6C" w:rsidRDefault="00C63C6C" w:rsidP="00C63C6C">
      <w:r>
        <w:t>den du nicht siehst,</w:t>
      </w:r>
    </w:p>
    <w:p w:rsidR="00C63C6C" w:rsidRDefault="00C63C6C" w:rsidP="00C63C6C">
      <w:r>
        <w:t>ist näher als du denkst</w:t>
      </w:r>
    </w:p>
    <w:p w:rsidR="00C63C6C" w:rsidRDefault="00C63C6C" w:rsidP="00C63C6C">
      <w:r>
        <w:t>und spannt über dem Weg</w:t>
      </w:r>
    </w:p>
    <w:p w:rsidR="00C63C6C" w:rsidRDefault="00C63C6C" w:rsidP="00C63C6C">
      <w:r>
        <w:t>seinen Segen aus.</w:t>
      </w:r>
    </w:p>
    <w:p w:rsidR="00C63C6C" w:rsidRPr="00C63C6C" w:rsidRDefault="00C63C6C" w:rsidP="00C63C6C">
      <w:pPr>
        <w:rPr>
          <w:i/>
          <w:sz w:val="20"/>
          <w:szCs w:val="20"/>
        </w:rPr>
      </w:pPr>
      <w:r w:rsidRPr="00C63C6C">
        <w:rPr>
          <w:i/>
          <w:sz w:val="20"/>
          <w:szCs w:val="20"/>
        </w:rPr>
        <w:t xml:space="preserve">© Tina Willms </w:t>
      </w:r>
    </w:p>
    <w:p w:rsidR="00C63C6C" w:rsidRPr="00BC219F" w:rsidRDefault="00C63C6C" w:rsidP="00C63C6C"/>
    <w:p w:rsidR="002C1B7D" w:rsidRDefault="002C1B7D" w:rsidP="002C1B7D"/>
    <w:p w:rsidR="00C63C6C" w:rsidRDefault="00C63C6C" w:rsidP="002C1B7D"/>
    <w:p w:rsidR="00C63C6C" w:rsidRDefault="00C63C6C" w:rsidP="002C1B7D"/>
    <w:p w:rsidR="00C63C6C" w:rsidRDefault="00C63C6C" w:rsidP="002C1B7D"/>
    <w:p w:rsidR="00C63C6C" w:rsidRDefault="00C63C6C" w:rsidP="002C1B7D"/>
    <w:p w:rsidR="002C1B7D" w:rsidRPr="002C1B7D" w:rsidRDefault="002C1B7D" w:rsidP="002C1B7D">
      <w:pPr>
        <w:rPr>
          <w:b/>
        </w:rPr>
      </w:pPr>
      <w:r w:rsidRPr="002C1B7D">
        <w:rPr>
          <w:b/>
        </w:rPr>
        <w:lastRenderedPageBreak/>
        <w:t>Wartezeiten</w:t>
      </w:r>
    </w:p>
    <w:p w:rsidR="002C1B7D" w:rsidRDefault="002C1B7D" w:rsidP="002C1B7D"/>
    <w:p w:rsidR="002C1B7D" w:rsidRDefault="002C1B7D" w:rsidP="002C1B7D">
      <w:r>
        <w:t>Ich wünsche dir,</w:t>
      </w:r>
    </w:p>
    <w:p w:rsidR="002C1B7D" w:rsidRDefault="002C1B7D" w:rsidP="002C1B7D">
      <w:r>
        <w:t>dass du die Wartezeiten</w:t>
      </w:r>
    </w:p>
    <w:p w:rsidR="002C1B7D" w:rsidRDefault="002C1B7D" w:rsidP="002C1B7D">
      <w:r>
        <w:t>deines Lebens aushalten kannst.</w:t>
      </w:r>
    </w:p>
    <w:p w:rsidR="002C1B7D" w:rsidRDefault="002C1B7D" w:rsidP="002C1B7D"/>
    <w:p w:rsidR="002C1B7D" w:rsidRDefault="002C1B7D" w:rsidP="002C1B7D">
      <w:r>
        <w:t>In der Sehnsucht</w:t>
      </w:r>
    </w:p>
    <w:p w:rsidR="002C1B7D" w:rsidRDefault="002C1B7D" w:rsidP="002C1B7D">
      <w:r>
        <w:t>leuchtet auf,</w:t>
      </w:r>
    </w:p>
    <w:p w:rsidR="002C1B7D" w:rsidRDefault="002C1B7D" w:rsidP="002C1B7D">
      <w:r>
        <w:t>was werden soll.</w:t>
      </w:r>
    </w:p>
    <w:p w:rsidR="002C1B7D" w:rsidRDefault="002C1B7D" w:rsidP="002C1B7D"/>
    <w:p w:rsidR="002C1B7D" w:rsidRDefault="002C1B7D" w:rsidP="002C1B7D">
      <w:r>
        <w:t xml:space="preserve">Auf dem Boden </w:t>
      </w:r>
    </w:p>
    <w:p w:rsidR="002C1B7D" w:rsidRDefault="002C1B7D" w:rsidP="002C1B7D">
      <w:r>
        <w:t>des Zweifels</w:t>
      </w:r>
    </w:p>
    <w:p w:rsidR="002C1B7D" w:rsidRDefault="002C1B7D" w:rsidP="002C1B7D">
      <w:r>
        <w:t xml:space="preserve">ruht ein Geheimnis. </w:t>
      </w:r>
    </w:p>
    <w:p w:rsidR="002C1B7D" w:rsidRDefault="002C1B7D" w:rsidP="002C1B7D"/>
    <w:p w:rsidR="002C1B7D" w:rsidRDefault="002C1B7D" w:rsidP="002C1B7D">
      <w:r>
        <w:t>In der Ungeduld</w:t>
      </w:r>
    </w:p>
    <w:p w:rsidR="002C1B7D" w:rsidRDefault="002C1B7D" w:rsidP="002C1B7D">
      <w:r>
        <w:t xml:space="preserve">schlummern Kräfte, </w:t>
      </w:r>
    </w:p>
    <w:p w:rsidR="002C1B7D" w:rsidRDefault="002C1B7D" w:rsidP="002C1B7D">
      <w:proofErr w:type="gramStart"/>
      <w:r>
        <w:t>die Neues</w:t>
      </w:r>
      <w:proofErr w:type="gramEnd"/>
      <w:r>
        <w:t xml:space="preserve"> schaffen.</w:t>
      </w:r>
    </w:p>
    <w:p w:rsidR="002C1B7D" w:rsidRDefault="002C1B7D" w:rsidP="002C1B7D"/>
    <w:p w:rsidR="002C1B7D" w:rsidRDefault="002C1B7D" w:rsidP="002C1B7D">
      <w:r>
        <w:t>Gott kann auch</w:t>
      </w:r>
    </w:p>
    <w:p w:rsidR="002C1B7D" w:rsidRDefault="002C1B7D" w:rsidP="002C1B7D">
      <w:r>
        <w:t>aus dem langweiligsten Augenblick</w:t>
      </w:r>
    </w:p>
    <w:p w:rsidR="002C1B7D" w:rsidRDefault="002C1B7D" w:rsidP="002C1B7D">
      <w:r>
        <w:t>ein Wunder hervorlocken.</w:t>
      </w:r>
    </w:p>
    <w:p w:rsidR="00C63C6C" w:rsidRPr="00C63C6C" w:rsidRDefault="00C63C6C" w:rsidP="00C63C6C">
      <w:pPr>
        <w:rPr>
          <w:i/>
          <w:sz w:val="20"/>
          <w:szCs w:val="20"/>
        </w:rPr>
      </w:pPr>
      <w:r w:rsidRPr="00C63C6C">
        <w:rPr>
          <w:i/>
          <w:sz w:val="20"/>
          <w:szCs w:val="20"/>
        </w:rPr>
        <w:t xml:space="preserve">© Tina Willms </w:t>
      </w:r>
    </w:p>
    <w:p w:rsidR="002C1B7D" w:rsidRDefault="002C1B7D" w:rsidP="002C1B7D"/>
    <w:p w:rsidR="002C1B7D" w:rsidRDefault="002C1B7D" w:rsidP="002C1B7D"/>
    <w:p w:rsidR="00C63C6C" w:rsidRDefault="00C63C6C" w:rsidP="002C1B7D"/>
    <w:p w:rsidR="00C63C6C" w:rsidRDefault="00C63C6C" w:rsidP="002C1B7D"/>
    <w:p w:rsidR="002C1B7D" w:rsidRPr="002C1B7D" w:rsidRDefault="002C1B7D" w:rsidP="002C1B7D">
      <w:pPr>
        <w:rPr>
          <w:b/>
        </w:rPr>
      </w:pPr>
      <w:r w:rsidRPr="002C1B7D">
        <w:rPr>
          <w:b/>
        </w:rPr>
        <w:t>Sanftmütig</w:t>
      </w:r>
    </w:p>
    <w:p w:rsidR="002C1B7D" w:rsidRDefault="002C1B7D" w:rsidP="002C1B7D"/>
    <w:p w:rsidR="002C1B7D" w:rsidRDefault="002C1B7D" w:rsidP="002C1B7D">
      <w:r>
        <w:t>Ich wünsche dir,</w:t>
      </w:r>
    </w:p>
    <w:p w:rsidR="002C1B7D" w:rsidRDefault="002C1B7D" w:rsidP="002C1B7D">
      <w:r>
        <w:t>dass der Himmel sich einschreibt</w:t>
      </w:r>
    </w:p>
    <w:p w:rsidR="002C1B7D" w:rsidRDefault="002C1B7D" w:rsidP="002C1B7D">
      <w:r>
        <w:t>in deine Zeit.</w:t>
      </w:r>
    </w:p>
    <w:p w:rsidR="002C1B7D" w:rsidRDefault="002C1B7D" w:rsidP="002C1B7D"/>
    <w:p w:rsidR="002C1B7D" w:rsidRDefault="002C1B7D" w:rsidP="002C1B7D">
      <w:r>
        <w:t>Dass seine Signatur</w:t>
      </w:r>
    </w:p>
    <w:p w:rsidR="002C1B7D" w:rsidRDefault="002C1B7D" w:rsidP="002C1B7D">
      <w:r>
        <w:t>erkennbar ist</w:t>
      </w:r>
    </w:p>
    <w:p w:rsidR="002C1B7D" w:rsidRDefault="002C1B7D" w:rsidP="002C1B7D">
      <w:r>
        <w:t>an den Rändern des Tages,</w:t>
      </w:r>
    </w:p>
    <w:p w:rsidR="002C1B7D" w:rsidRDefault="002C1B7D" w:rsidP="002C1B7D">
      <w:r>
        <w:t>und sein Schriftzug</w:t>
      </w:r>
    </w:p>
    <w:p w:rsidR="002C1B7D" w:rsidRDefault="002C1B7D" w:rsidP="002C1B7D">
      <w:r>
        <w:t>dir begegnet</w:t>
      </w:r>
    </w:p>
    <w:p w:rsidR="002C1B7D" w:rsidRDefault="002C1B7D" w:rsidP="002C1B7D">
      <w:r>
        <w:t xml:space="preserve">in den Ecken des Gewohnten. </w:t>
      </w:r>
    </w:p>
    <w:p w:rsidR="002C1B7D" w:rsidRDefault="002C1B7D" w:rsidP="002C1B7D"/>
    <w:p w:rsidR="002C1B7D" w:rsidRDefault="002C1B7D" w:rsidP="002C1B7D">
      <w:r>
        <w:t>Ich wünsche dir,</w:t>
      </w:r>
    </w:p>
    <w:p w:rsidR="002C1B7D" w:rsidRDefault="002C1B7D" w:rsidP="002C1B7D">
      <w:r>
        <w:t>dass seine sanftmütige Schönheit</w:t>
      </w:r>
    </w:p>
    <w:p w:rsidR="002C1B7D" w:rsidRDefault="002C1B7D" w:rsidP="002C1B7D">
      <w:r>
        <w:t>dein Leben grundiert</w:t>
      </w:r>
    </w:p>
    <w:p w:rsidR="002C1B7D" w:rsidRDefault="002C1B7D" w:rsidP="002C1B7D">
      <w:r>
        <w:t>und seine Farben</w:t>
      </w:r>
    </w:p>
    <w:p w:rsidR="002C1B7D" w:rsidRDefault="002C1B7D" w:rsidP="002C1B7D">
      <w:r>
        <w:t>dich trösten und in dir träumen.</w:t>
      </w:r>
    </w:p>
    <w:p w:rsidR="00C63C6C" w:rsidRPr="00C63C6C" w:rsidRDefault="00C63C6C" w:rsidP="00C63C6C">
      <w:pPr>
        <w:rPr>
          <w:i/>
          <w:sz w:val="20"/>
          <w:szCs w:val="20"/>
        </w:rPr>
      </w:pPr>
      <w:r w:rsidRPr="00C63C6C">
        <w:rPr>
          <w:i/>
          <w:sz w:val="20"/>
          <w:szCs w:val="20"/>
        </w:rPr>
        <w:t xml:space="preserve">© Tina Willms </w:t>
      </w:r>
    </w:p>
    <w:p w:rsidR="002C1B7D" w:rsidRDefault="002C1B7D" w:rsidP="002C1B7D"/>
    <w:p w:rsidR="00A21F77" w:rsidRDefault="00A21F77" w:rsidP="00AB46BF">
      <w:pPr>
        <w:rPr>
          <w:b/>
        </w:rPr>
      </w:pPr>
    </w:p>
    <w:p w:rsidR="00C63C6C" w:rsidRDefault="00C63C6C" w:rsidP="00AB46BF">
      <w:pPr>
        <w:rPr>
          <w:b/>
        </w:rPr>
      </w:pPr>
    </w:p>
    <w:p w:rsidR="00C63C6C" w:rsidRDefault="00C63C6C" w:rsidP="00AB46BF">
      <w:pPr>
        <w:rPr>
          <w:b/>
        </w:rPr>
      </w:pPr>
    </w:p>
    <w:p w:rsidR="00C63C6C" w:rsidRDefault="00C63C6C" w:rsidP="00AB46BF">
      <w:pPr>
        <w:rPr>
          <w:b/>
        </w:rPr>
      </w:pPr>
    </w:p>
    <w:p w:rsidR="00C63C6C" w:rsidRDefault="00C63C6C" w:rsidP="00AB46BF">
      <w:pPr>
        <w:rPr>
          <w:b/>
        </w:rPr>
      </w:pPr>
    </w:p>
    <w:p w:rsidR="00C63C6C" w:rsidRDefault="00C63C6C" w:rsidP="00AB46BF">
      <w:pPr>
        <w:rPr>
          <w:b/>
        </w:rPr>
      </w:pPr>
    </w:p>
    <w:p w:rsidR="00986B47" w:rsidRDefault="002C1B7D" w:rsidP="00AB46BF">
      <w:pPr>
        <w:rPr>
          <w:b/>
        </w:rPr>
      </w:pPr>
      <w:r>
        <w:rPr>
          <w:b/>
        </w:rPr>
        <w:lastRenderedPageBreak/>
        <w:t>Resonanzraum</w:t>
      </w:r>
    </w:p>
    <w:p w:rsidR="00986B47" w:rsidRDefault="00986B47" w:rsidP="00AB46BF">
      <w:pPr>
        <w:rPr>
          <w:b/>
        </w:rPr>
      </w:pPr>
    </w:p>
    <w:p w:rsidR="00986B47" w:rsidRDefault="00986B47" w:rsidP="00986B47">
      <w:r>
        <w:t>Ich wünsche dir,</w:t>
      </w:r>
    </w:p>
    <w:p w:rsidR="00986B47" w:rsidRDefault="00986B47" w:rsidP="00986B47">
      <w:r>
        <w:t>dass Gott dich</w:t>
      </w:r>
    </w:p>
    <w:p w:rsidR="00986B47" w:rsidRDefault="00986B47" w:rsidP="00986B47">
      <w:r>
        <w:t>bei deinem Namen ruft</w:t>
      </w:r>
    </w:p>
    <w:p w:rsidR="00986B47" w:rsidRDefault="00986B47" w:rsidP="00986B47">
      <w:r>
        <w:t>und seine Stimme in dir</w:t>
      </w:r>
    </w:p>
    <w:p w:rsidR="00986B47" w:rsidRDefault="00986B47" w:rsidP="00986B47">
      <w:r>
        <w:t>Saiten zum Klingen bringt.</w:t>
      </w:r>
    </w:p>
    <w:p w:rsidR="00986B47" w:rsidRDefault="00986B47" w:rsidP="00986B47"/>
    <w:p w:rsidR="00986B47" w:rsidRDefault="00986B47" w:rsidP="00986B47">
      <w:r>
        <w:t>Ich wünsche dir,</w:t>
      </w:r>
    </w:p>
    <w:p w:rsidR="00986B47" w:rsidRDefault="00986B47" w:rsidP="00986B47">
      <w:r>
        <w:t>dass du ein Resonanzraum</w:t>
      </w:r>
    </w:p>
    <w:p w:rsidR="00986B47" w:rsidRDefault="00986B47" w:rsidP="00986B47">
      <w:r>
        <w:t>seiner Liebe wirst</w:t>
      </w:r>
    </w:p>
    <w:p w:rsidR="00986B47" w:rsidRDefault="00986B47" w:rsidP="00986B47">
      <w:r>
        <w:t>und sein Lied singst</w:t>
      </w:r>
    </w:p>
    <w:p w:rsidR="00986B47" w:rsidRDefault="00986B47" w:rsidP="00986B47">
      <w:r>
        <w:t xml:space="preserve">in der Welt. </w:t>
      </w:r>
    </w:p>
    <w:p w:rsidR="00C63C6C" w:rsidRPr="00C63C6C" w:rsidRDefault="00C63C6C" w:rsidP="00C63C6C">
      <w:pPr>
        <w:rPr>
          <w:i/>
          <w:sz w:val="20"/>
          <w:szCs w:val="20"/>
        </w:rPr>
      </w:pPr>
      <w:r w:rsidRPr="00C63C6C">
        <w:rPr>
          <w:i/>
          <w:sz w:val="20"/>
          <w:szCs w:val="20"/>
        </w:rPr>
        <w:t xml:space="preserve">© Tina Willms </w:t>
      </w:r>
    </w:p>
    <w:p w:rsidR="00986B47" w:rsidRDefault="00986B47" w:rsidP="00AB46BF">
      <w:pPr>
        <w:rPr>
          <w:b/>
        </w:rPr>
      </w:pPr>
    </w:p>
    <w:p w:rsidR="00986B47" w:rsidRDefault="00986B47" w:rsidP="00AB46BF">
      <w:pPr>
        <w:rPr>
          <w:b/>
        </w:rPr>
      </w:pPr>
    </w:p>
    <w:p w:rsidR="00C63C6C" w:rsidRPr="002C1B7D" w:rsidRDefault="00C63C6C" w:rsidP="00C63C6C">
      <w:pPr>
        <w:rPr>
          <w:b/>
        </w:rPr>
      </w:pPr>
      <w:r w:rsidRPr="002C1B7D">
        <w:rPr>
          <w:b/>
        </w:rPr>
        <w:t>Licht</w:t>
      </w:r>
    </w:p>
    <w:p w:rsidR="00C63C6C" w:rsidRDefault="00C63C6C" w:rsidP="00C63C6C"/>
    <w:p w:rsidR="00C63C6C" w:rsidRDefault="00C63C6C" w:rsidP="00C63C6C">
      <w:r>
        <w:t>Ich wünsche dir,</w:t>
      </w:r>
    </w:p>
    <w:p w:rsidR="00C63C6C" w:rsidRDefault="00C63C6C" w:rsidP="00C63C6C">
      <w:proofErr w:type="gramStart"/>
      <w:r>
        <w:t>das Gott</w:t>
      </w:r>
      <w:proofErr w:type="gramEnd"/>
      <w:r>
        <w:t xml:space="preserve"> </w:t>
      </w:r>
    </w:p>
    <w:p w:rsidR="00C63C6C" w:rsidRDefault="00C63C6C" w:rsidP="00C63C6C">
      <w:r>
        <w:t>sein Licht</w:t>
      </w:r>
    </w:p>
    <w:p w:rsidR="00C63C6C" w:rsidRDefault="00C63C6C" w:rsidP="00C63C6C">
      <w:r>
        <w:t>über dir ausgießt.</w:t>
      </w:r>
    </w:p>
    <w:p w:rsidR="00C63C6C" w:rsidRDefault="00C63C6C" w:rsidP="00C63C6C"/>
    <w:p w:rsidR="00C63C6C" w:rsidRDefault="00C63C6C" w:rsidP="00C63C6C">
      <w:r>
        <w:t>Dass er deine Seele</w:t>
      </w:r>
    </w:p>
    <w:p w:rsidR="00C63C6C" w:rsidRDefault="00C63C6C" w:rsidP="00C63C6C">
      <w:r>
        <w:t>hell und freundlich macht,</w:t>
      </w:r>
    </w:p>
    <w:p w:rsidR="00C63C6C" w:rsidRDefault="00C63C6C" w:rsidP="00C63C6C">
      <w:r>
        <w:t xml:space="preserve">deine Augen </w:t>
      </w:r>
    </w:p>
    <w:p w:rsidR="00C63C6C" w:rsidRDefault="00C63C6C" w:rsidP="00C63C6C">
      <w:r>
        <w:t xml:space="preserve">zum Leuchten bringt </w:t>
      </w:r>
    </w:p>
    <w:p w:rsidR="00C63C6C" w:rsidRDefault="00C63C6C" w:rsidP="00C63C6C">
      <w:r>
        <w:t xml:space="preserve">und seine Liebe </w:t>
      </w:r>
    </w:p>
    <w:p w:rsidR="00C63C6C" w:rsidRDefault="00C63C6C" w:rsidP="00C63C6C">
      <w:r>
        <w:t>ausstrahlt durch dich.</w:t>
      </w:r>
    </w:p>
    <w:p w:rsidR="00C63C6C" w:rsidRDefault="00C63C6C" w:rsidP="00C63C6C"/>
    <w:p w:rsidR="00C63C6C" w:rsidRDefault="00C63C6C" w:rsidP="00C63C6C">
      <w:r>
        <w:t xml:space="preserve">Und du selbst </w:t>
      </w:r>
    </w:p>
    <w:p w:rsidR="00C63C6C" w:rsidRDefault="00C63C6C" w:rsidP="00C63C6C">
      <w:r>
        <w:t>zum Licht wirst</w:t>
      </w:r>
    </w:p>
    <w:p w:rsidR="00C63C6C" w:rsidRDefault="00C63C6C" w:rsidP="00C63C6C">
      <w:r>
        <w:t xml:space="preserve">für diese Welt. </w:t>
      </w:r>
    </w:p>
    <w:p w:rsidR="00C63C6C" w:rsidRPr="00C63C6C" w:rsidRDefault="00C63C6C" w:rsidP="00C63C6C">
      <w:pPr>
        <w:rPr>
          <w:i/>
          <w:sz w:val="20"/>
          <w:szCs w:val="20"/>
        </w:rPr>
      </w:pPr>
      <w:r w:rsidRPr="00C63C6C">
        <w:rPr>
          <w:i/>
          <w:sz w:val="20"/>
          <w:szCs w:val="20"/>
        </w:rPr>
        <w:t xml:space="preserve">© Tina Willms </w:t>
      </w:r>
    </w:p>
    <w:p w:rsidR="00A21F77" w:rsidRDefault="00A21F77" w:rsidP="00AB46BF">
      <w:pPr>
        <w:rPr>
          <w:b/>
        </w:rPr>
      </w:pPr>
    </w:p>
    <w:p w:rsidR="00BC219F" w:rsidRPr="00BC219F" w:rsidRDefault="00BC219F" w:rsidP="00AB46BF">
      <w:pPr>
        <w:rPr>
          <w:b/>
        </w:rPr>
      </w:pPr>
      <w:r w:rsidRPr="00BC219F">
        <w:rPr>
          <w:b/>
        </w:rPr>
        <w:t>Zwischen Gestern und Morgen</w:t>
      </w:r>
    </w:p>
    <w:p w:rsidR="00BC219F" w:rsidRPr="00BC219F" w:rsidRDefault="00BC219F" w:rsidP="00AB46BF"/>
    <w:p w:rsidR="00AB46BF" w:rsidRPr="00BC219F" w:rsidRDefault="00AB46BF" w:rsidP="00AB46BF">
      <w:r w:rsidRPr="00BC219F">
        <w:t>Ich wünsche dir,</w:t>
      </w:r>
    </w:p>
    <w:p w:rsidR="00AB46BF" w:rsidRPr="00BC219F" w:rsidRDefault="00AB46BF" w:rsidP="00AB46BF">
      <w:r w:rsidRPr="00BC219F">
        <w:t>dass du freundlich</w:t>
      </w:r>
    </w:p>
    <w:p w:rsidR="00AB46BF" w:rsidRPr="00BC219F" w:rsidRDefault="00AB46BF" w:rsidP="00AB46BF">
      <w:r w:rsidRPr="00BC219F">
        <w:t>zurückblickst auf das,</w:t>
      </w:r>
    </w:p>
    <w:p w:rsidR="00AB46BF" w:rsidRPr="00BC219F" w:rsidRDefault="00AB46BF" w:rsidP="00AB46BF">
      <w:r w:rsidRPr="00BC219F">
        <w:t>was gestern war,</w:t>
      </w:r>
    </w:p>
    <w:p w:rsidR="00AB46BF" w:rsidRPr="00BC219F" w:rsidRDefault="00AB46BF" w:rsidP="00AB46BF">
      <w:r w:rsidRPr="00BC219F">
        <w:t>und zuversichtlich</w:t>
      </w:r>
    </w:p>
    <w:p w:rsidR="00AB46BF" w:rsidRPr="00BC219F" w:rsidRDefault="00AB46BF" w:rsidP="00AB46BF">
      <w:r w:rsidRPr="00BC219F">
        <w:t>vorausschaust auf das,</w:t>
      </w:r>
    </w:p>
    <w:p w:rsidR="00AB46BF" w:rsidRPr="00BC219F" w:rsidRDefault="00AB46BF" w:rsidP="00AB46BF">
      <w:r w:rsidRPr="00BC219F">
        <w:t>was morgen sein wird.</w:t>
      </w:r>
    </w:p>
    <w:p w:rsidR="00AB46BF" w:rsidRPr="00BC219F" w:rsidRDefault="00AB46BF" w:rsidP="00AB46BF"/>
    <w:p w:rsidR="00AB46BF" w:rsidRPr="00BC219F" w:rsidRDefault="00AB46BF" w:rsidP="00AB46BF">
      <w:r w:rsidRPr="00BC219F">
        <w:t>Ich wünsche dir,</w:t>
      </w:r>
    </w:p>
    <w:p w:rsidR="00AB46BF" w:rsidRPr="00BC219F" w:rsidRDefault="00AB46BF" w:rsidP="00AB46BF">
      <w:r w:rsidRPr="00BC219F">
        <w:t>dass du in diesem Moment</w:t>
      </w:r>
    </w:p>
    <w:p w:rsidR="00AB46BF" w:rsidRPr="00BC219F" w:rsidRDefault="00AB46BF" w:rsidP="00AB46BF">
      <w:r w:rsidRPr="00BC219F">
        <w:t>zwischen Gestern und Morgen</w:t>
      </w:r>
    </w:p>
    <w:p w:rsidR="00AB46BF" w:rsidRPr="00BC219F" w:rsidRDefault="00AB46BF" w:rsidP="00AB46BF">
      <w:r w:rsidRPr="00BC219F">
        <w:t>den Blick Gottes spürst,</w:t>
      </w:r>
    </w:p>
    <w:p w:rsidR="00AB46BF" w:rsidRPr="00BC219F" w:rsidRDefault="00AB46BF" w:rsidP="00AB46BF">
      <w:r w:rsidRPr="00BC219F">
        <w:t>der auf dir ruht</w:t>
      </w:r>
    </w:p>
    <w:p w:rsidR="00AB46BF" w:rsidRPr="00BC219F" w:rsidRDefault="00AB46BF" w:rsidP="00AB46BF">
      <w:r w:rsidRPr="00BC219F">
        <w:t>und dich segnet.</w:t>
      </w:r>
    </w:p>
    <w:p w:rsidR="00C63C6C" w:rsidRPr="00C63C6C" w:rsidRDefault="00C63C6C" w:rsidP="00C63C6C">
      <w:pPr>
        <w:rPr>
          <w:i/>
          <w:sz w:val="20"/>
          <w:szCs w:val="20"/>
        </w:rPr>
      </w:pPr>
      <w:r w:rsidRPr="00C63C6C">
        <w:rPr>
          <w:i/>
          <w:sz w:val="20"/>
          <w:szCs w:val="20"/>
        </w:rPr>
        <w:t xml:space="preserve">© Tina Willms </w:t>
      </w:r>
    </w:p>
    <w:p w:rsidR="00986B47" w:rsidRPr="002C1B7D" w:rsidRDefault="00986B47" w:rsidP="00AB46BF">
      <w:pPr>
        <w:rPr>
          <w:b/>
          <w:sz w:val="28"/>
          <w:szCs w:val="28"/>
        </w:rPr>
      </w:pPr>
      <w:r w:rsidRPr="002C1B7D">
        <w:rPr>
          <w:b/>
          <w:sz w:val="28"/>
          <w:szCs w:val="28"/>
        </w:rPr>
        <w:lastRenderedPageBreak/>
        <w:t>Gebete</w:t>
      </w:r>
    </w:p>
    <w:p w:rsidR="00986B47" w:rsidRPr="00986B47" w:rsidRDefault="00986B47" w:rsidP="00AB46BF"/>
    <w:p w:rsidR="002C1B7D" w:rsidRPr="002C1B7D" w:rsidRDefault="002C1B7D" w:rsidP="00986B47">
      <w:pPr>
        <w:ind w:right="1692"/>
        <w:rPr>
          <w:b/>
        </w:rPr>
      </w:pPr>
      <w:r w:rsidRPr="002C1B7D">
        <w:rPr>
          <w:b/>
        </w:rPr>
        <w:t>Was werden könnte</w:t>
      </w:r>
    </w:p>
    <w:p w:rsidR="002C1B7D" w:rsidRDefault="002C1B7D" w:rsidP="00986B47">
      <w:pPr>
        <w:ind w:right="1692"/>
      </w:pPr>
    </w:p>
    <w:p w:rsidR="00986B47" w:rsidRPr="00986B47" w:rsidRDefault="00986B47" w:rsidP="00986B47">
      <w:pPr>
        <w:ind w:right="1692"/>
      </w:pPr>
      <w:r w:rsidRPr="00986B47">
        <w:t>Guter Gott,</w:t>
      </w:r>
    </w:p>
    <w:p w:rsidR="00986B47" w:rsidRPr="00986B47" w:rsidRDefault="00986B47" w:rsidP="00986B47">
      <w:pPr>
        <w:ind w:right="1692"/>
      </w:pPr>
      <w:r w:rsidRPr="00986B47">
        <w:t>öffne an jedem Morgen</w:t>
      </w:r>
    </w:p>
    <w:p w:rsidR="00986B47" w:rsidRPr="00986B47" w:rsidRDefault="00986B47" w:rsidP="00986B47">
      <w:pPr>
        <w:ind w:right="1692"/>
      </w:pPr>
      <w:r w:rsidRPr="00986B47">
        <w:t>mir die Augen neu,</w:t>
      </w:r>
    </w:p>
    <w:p w:rsidR="00986B47" w:rsidRPr="00986B47" w:rsidRDefault="00986B47" w:rsidP="00986B47">
      <w:pPr>
        <w:ind w:right="1692"/>
      </w:pPr>
      <w:r w:rsidRPr="00986B47">
        <w:t>nicht nur für das, was ist,</w:t>
      </w:r>
    </w:p>
    <w:p w:rsidR="00986B47" w:rsidRPr="00986B47" w:rsidRDefault="00986B47" w:rsidP="00986B47">
      <w:pPr>
        <w:ind w:right="1692"/>
      </w:pPr>
      <w:r w:rsidRPr="00986B47">
        <w:t>sondern auch für das,</w:t>
      </w:r>
    </w:p>
    <w:p w:rsidR="00986B47" w:rsidRPr="00986B47" w:rsidRDefault="00986B47" w:rsidP="00986B47">
      <w:pPr>
        <w:ind w:right="1692"/>
      </w:pPr>
      <w:r w:rsidRPr="00986B47">
        <w:t>was werden könnte.</w:t>
      </w:r>
    </w:p>
    <w:p w:rsidR="00986B47" w:rsidRPr="00986B47" w:rsidRDefault="00986B47" w:rsidP="00986B47">
      <w:pPr>
        <w:ind w:right="1692"/>
      </w:pPr>
    </w:p>
    <w:p w:rsidR="00986B47" w:rsidRPr="00986B47" w:rsidRDefault="00986B47" w:rsidP="00986B47">
      <w:pPr>
        <w:ind w:right="1692"/>
      </w:pPr>
      <w:r w:rsidRPr="00986B47">
        <w:t>Beflügele meine Fantasie</w:t>
      </w:r>
    </w:p>
    <w:p w:rsidR="00986B47" w:rsidRPr="00986B47" w:rsidRDefault="00986B47" w:rsidP="00986B47">
      <w:pPr>
        <w:ind w:right="1692"/>
      </w:pPr>
      <w:r w:rsidRPr="00986B47">
        <w:t xml:space="preserve">mit den Bildern </w:t>
      </w:r>
    </w:p>
    <w:p w:rsidR="00986B47" w:rsidRPr="00986B47" w:rsidRDefault="00986B47" w:rsidP="00986B47">
      <w:pPr>
        <w:ind w:right="1692"/>
      </w:pPr>
      <w:r w:rsidRPr="00986B47">
        <w:t>deiner neuen Welt,</w:t>
      </w:r>
    </w:p>
    <w:p w:rsidR="00986B47" w:rsidRPr="00986B47" w:rsidRDefault="00986B47" w:rsidP="00986B47">
      <w:pPr>
        <w:ind w:right="1692"/>
      </w:pPr>
      <w:r w:rsidRPr="00986B47">
        <w:t>und schenk mir Geduld und Geschick,</w:t>
      </w:r>
    </w:p>
    <w:p w:rsidR="00986B47" w:rsidRPr="00986B47" w:rsidRDefault="00986B47" w:rsidP="00986B47">
      <w:pPr>
        <w:ind w:right="1692"/>
      </w:pPr>
      <w:r w:rsidRPr="00986B47">
        <w:t>um sie einzuzeichnen</w:t>
      </w:r>
    </w:p>
    <w:p w:rsidR="00986B47" w:rsidRPr="00986B47" w:rsidRDefault="00986B47" w:rsidP="00986B47">
      <w:pPr>
        <w:ind w:right="1692"/>
      </w:pPr>
      <w:r w:rsidRPr="00986B47">
        <w:t>in die Straßen meiner Stadt.</w:t>
      </w:r>
    </w:p>
    <w:p w:rsidR="00C63C6C" w:rsidRPr="00C63C6C" w:rsidRDefault="00C63C6C" w:rsidP="00C63C6C">
      <w:pPr>
        <w:rPr>
          <w:i/>
          <w:sz w:val="20"/>
          <w:szCs w:val="20"/>
        </w:rPr>
      </w:pPr>
      <w:r w:rsidRPr="00C63C6C">
        <w:rPr>
          <w:i/>
          <w:sz w:val="20"/>
          <w:szCs w:val="20"/>
        </w:rPr>
        <w:t xml:space="preserve">© Tina Willms </w:t>
      </w:r>
    </w:p>
    <w:p w:rsidR="00986B47" w:rsidRDefault="00986B47" w:rsidP="00AB46BF"/>
    <w:p w:rsidR="00986B47" w:rsidRPr="002C1B7D" w:rsidRDefault="002C1B7D" w:rsidP="00AB46BF">
      <w:pPr>
        <w:rPr>
          <w:b/>
        </w:rPr>
      </w:pPr>
      <w:r w:rsidRPr="002C1B7D">
        <w:rPr>
          <w:b/>
        </w:rPr>
        <w:t>Offene Sinne</w:t>
      </w:r>
    </w:p>
    <w:p w:rsidR="002C1B7D" w:rsidRPr="00986B47" w:rsidRDefault="002C1B7D" w:rsidP="00AB46BF"/>
    <w:p w:rsidR="00986B47" w:rsidRPr="00986B47" w:rsidRDefault="00986B47" w:rsidP="00986B47">
      <w:r w:rsidRPr="00986B47">
        <w:t>Guter Gott,</w:t>
      </w:r>
    </w:p>
    <w:p w:rsidR="00986B47" w:rsidRPr="00986B47" w:rsidRDefault="00986B47" w:rsidP="00986B47">
      <w:r w:rsidRPr="00986B47">
        <w:t>manchmal bist du ganz in der Nähe,</w:t>
      </w:r>
    </w:p>
    <w:p w:rsidR="00986B47" w:rsidRPr="00986B47" w:rsidRDefault="00986B47" w:rsidP="00986B47">
      <w:r w:rsidRPr="00986B47">
        <w:t>doch ich spüre dich nicht.</w:t>
      </w:r>
    </w:p>
    <w:p w:rsidR="00986B47" w:rsidRPr="00986B47" w:rsidRDefault="00986B47" w:rsidP="00986B47">
      <w:r w:rsidRPr="00986B47">
        <w:t xml:space="preserve">Manchmal gäbe es Gründe zur Freude, </w:t>
      </w:r>
    </w:p>
    <w:p w:rsidR="00986B47" w:rsidRPr="00986B47" w:rsidRDefault="00986B47" w:rsidP="00986B47">
      <w:r w:rsidRPr="00986B47">
        <w:t>doch ich sehe sie nicht.</w:t>
      </w:r>
    </w:p>
    <w:p w:rsidR="00986B47" w:rsidRPr="00986B47" w:rsidRDefault="00986B47" w:rsidP="00986B47">
      <w:r w:rsidRPr="00986B47">
        <w:t>Manchmal spricht einer stärkende Worte,</w:t>
      </w:r>
    </w:p>
    <w:p w:rsidR="00986B47" w:rsidRPr="00986B47" w:rsidRDefault="00986B47" w:rsidP="00986B47">
      <w:r w:rsidRPr="00986B47">
        <w:t>doch ich höre sie nicht.</w:t>
      </w:r>
    </w:p>
    <w:p w:rsidR="00986B47" w:rsidRPr="00986B47" w:rsidRDefault="00986B47" w:rsidP="00986B47">
      <w:r w:rsidRPr="00986B47">
        <w:t>Manchmal reicht mir jemand die Hand,</w:t>
      </w:r>
    </w:p>
    <w:p w:rsidR="00986B47" w:rsidRPr="00986B47" w:rsidRDefault="00986B47" w:rsidP="00986B47">
      <w:r w:rsidRPr="00986B47">
        <w:t>doch ich nehme sie nicht.</w:t>
      </w:r>
    </w:p>
    <w:p w:rsidR="00986B47" w:rsidRPr="00986B47" w:rsidRDefault="00986B47" w:rsidP="00986B47">
      <w:r w:rsidRPr="00986B47">
        <w:t>Schenke mir offene Sinne für die Momente,</w:t>
      </w:r>
    </w:p>
    <w:p w:rsidR="00986B47" w:rsidRPr="00986B47" w:rsidRDefault="00986B47" w:rsidP="00986B47">
      <w:r w:rsidRPr="00986B47">
        <w:t>in denen der Himmel zur Erde kommt.</w:t>
      </w:r>
    </w:p>
    <w:p w:rsidR="00C63C6C" w:rsidRPr="00C63C6C" w:rsidRDefault="00C63C6C" w:rsidP="00C63C6C">
      <w:pPr>
        <w:rPr>
          <w:i/>
          <w:sz w:val="20"/>
          <w:szCs w:val="20"/>
        </w:rPr>
      </w:pPr>
      <w:r w:rsidRPr="00C63C6C">
        <w:rPr>
          <w:i/>
          <w:sz w:val="20"/>
          <w:szCs w:val="20"/>
        </w:rPr>
        <w:t xml:space="preserve">© Tina Willms </w:t>
      </w:r>
    </w:p>
    <w:p w:rsidR="00986B47" w:rsidRPr="00986B47" w:rsidRDefault="00986B47" w:rsidP="00986B47"/>
    <w:p w:rsidR="00986B47" w:rsidRDefault="00986B47" w:rsidP="00AB46BF"/>
    <w:p w:rsidR="002C1B7D" w:rsidRPr="002C1B7D" w:rsidRDefault="002C1B7D" w:rsidP="00AB46BF">
      <w:pPr>
        <w:rPr>
          <w:b/>
        </w:rPr>
      </w:pPr>
      <w:r w:rsidRPr="002C1B7D">
        <w:rPr>
          <w:b/>
        </w:rPr>
        <w:t>So wie ich bin</w:t>
      </w:r>
    </w:p>
    <w:p w:rsidR="00986B47" w:rsidRPr="00986B47" w:rsidRDefault="00986B47" w:rsidP="00AB46BF"/>
    <w:p w:rsidR="00986B47" w:rsidRPr="00986B47" w:rsidRDefault="00986B47" w:rsidP="00986B47">
      <w:r w:rsidRPr="00986B47">
        <w:t>Lebendiger Gott,</w:t>
      </w:r>
    </w:p>
    <w:p w:rsidR="00986B47" w:rsidRPr="00986B47" w:rsidRDefault="00986B47" w:rsidP="00986B47">
      <w:r w:rsidRPr="00986B47">
        <w:t>ich spiele so viele Rollen</w:t>
      </w:r>
    </w:p>
    <w:p w:rsidR="00986B47" w:rsidRPr="00986B47" w:rsidRDefault="00986B47" w:rsidP="00986B47">
      <w:r w:rsidRPr="00986B47">
        <w:t>und weiß doch manchmal nicht,</w:t>
      </w:r>
    </w:p>
    <w:p w:rsidR="00986B47" w:rsidRPr="00986B47" w:rsidRDefault="00986B47" w:rsidP="00986B47">
      <w:r w:rsidRPr="00986B47">
        <w:t>wer ich bin.</w:t>
      </w:r>
    </w:p>
    <w:p w:rsidR="00986B47" w:rsidRPr="00986B47" w:rsidRDefault="00986B47" w:rsidP="00986B47"/>
    <w:p w:rsidR="00986B47" w:rsidRPr="00986B47" w:rsidRDefault="00986B47" w:rsidP="00986B47">
      <w:r w:rsidRPr="00986B47">
        <w:t>Ich trage so oft eine Maske</w:t>
      </w:r>
    </w:p>
    <w:p w:rsidR="00986B47" w:rsidRPr="00986B47" w:rsidRDefault="00986B47" w:rsidP="00986B47">
      <w:r w:rsidRPr="00986B47">
        <w:t>und verberge dahinter</w:t>
      </w:r>
    </w:p>
    <w:p w:rsidR="00986B47" w:rsidRPr="00986B47" w:rsidRDefault="00986B47" w:rsidP="00986B47">
      <w:r w:rsidRPr="00986B47">
        <w:t>voller Angst mein Gesicht.</w:t>
      </w:r>
    </w:p>
    <w:p w:rsidR="00986B47" w:rsidRPr="00986B47" w:rsidRDefault="00986B47" w:rsidP="00986B47"/>
    <w:p w:rsidR="00986B47" w:rsidRPr="00986B47" w:rsidRDefault="00986B47" w:rsidP="00986B47">
      <w:r w:rsidRPr="00986B47">
        <w:t>Sieh mich an,</w:t>
      </w:r>
    </w:p>
    <w:p w:rsidR="00986B47" w:rsidRPr="00986B47" w:rsidRDefault="00986B47" w:rsidP="00986B47">
      <w:r w:rsidRPr="00986B47">
        <w:t>im Licht deiner Liebe</w:t>
      </w:r>
    </w:p>
    <w:p w:rsidR="00986B47" w:rsidRPr="00986B47" w:rsidRDefault="00986B47" w:rsidP="00986B47">
      <w:r w:rsidRPr="00986B47">
        <w:t>werde ich schön.</w:t>
      </w:r>
    </w:p>
    <w:p w:rsidR="00986B47" w:rsidRPr="00986B47" w:rsidRDefault="00986B47" w:rsidP="00986B47">
      <w:r w:rsidRPr="00986B47">
        <w:t xml:space="preserve">So, wie ich bin. </w:t>
      </w:r>
    </w:p>
    <w:p w:rsidR="00C63C6C" w:rsidRPr="00C63C6C" w:rsidRDefault="00C63C6C" w:rsidP="00C63C6C">
      <w:pPr>
        <w:rPr>
          <w:i/>
          <w:sz w:val="20"/>
          <w:szCs w:val="20"/>
        </w:rPr>
      </w:pPr>
      <w:r w:rsidRPr="00C63C6C">
        <w:rPr>
          <w:i/>
          <w:sz w:val="20"/>
          <w:szCs w:val="20"/>
        </w:rPr>
        <w:t xml:space="preserve">© Tina Willms </w:t>
      </w:r>
    </w:p>
    <w:p w:rsidR="00986B47" w:rsidRDefault="00986B47" w:rsidP="00AB46BF"/>
    <w:p w:rsidR="0062442F" w:rsidRPr="002C1B7D" w:rsidRDefault="002C1B7D" w:rsidP="00AB46BF">
      <w:pPr>
        <w:rPr>
          <w:b/>
        </w:rPr>
      </w:pPr>
      <w:r w:rsidRPr="002C1B7D">
        <w:rPr>
          <w:b/>
        </w:rPr>
        <w:lastRenderedPageBreak/>
        <w:t>Wurzeln und Flügel</w:t>
      </w:r>
    </w:p>
    <w:p w:rsidR="002C1B7D" w:rsidRDefault="002C1B7D" w:rsidP="00AB46BF"/>
    <w:p w:rsidR="0062442F" w:rsidRPr="009F4B5C" w:rsidRDefault="0062442F" w:rsidP="0062442F">
      <w:r w:rsidRPr="009F4B5C">
        <w:t>Gott, unser Vater,</w:t>
      </w:r>
    </w:p>
    <w:p w:rsidR="0062442F" w:rsidRPr="009F4B5C" w:rsidRDefault="0062442F" w:rsidP="0062442F">
      <w:r w:rsidRPr="009F4B5C">
        <w:t>Wurzeln verleihst du und Flügel,</w:t>
      </w:r>
    </w:p>
    <w:p w:rsidR="0062442F" w:rsidRPr="009F4B5C" w:rsidRDefault="0062442F" w:rsidP="0062442F">
      <w:r w:rsidRPr="009F4B5C">
        <w:t>frei und geborgen dürfen wir</w:t>
      </w:r>
    </w:p>
    <w:p w:rsidR="0062442F" w:rsidRPr="009F4B5C" w:rsidRDefault="0062442F" w:rsidP="0062442F">
      <w:r w:rsidRPr="009F4B5C">
        <w:t xml:space="preserve">deine mündigen Kinder sein. </w:t>
      </w:r>
    </w:p>
    <w:p w:rsidR="0062442F" w:rsidRPr="009F4B5C" w:rsidRDefault="0062442F" w:rsidP="0062442F"/>
    <w:p w:rsidR="0062442F" w:rsidRPr="009F4B5C" w:rsidRDefault="0062442F" w:rsidP="0062442F">
      <w:r w:rsidRPr="009F4B5C">
        <w:t>Schenk uns deinen G</w:t>
      </w:r>
      <w:r>
        <w:t>eist,</w:t>
      </w:r>
    </w:p>
    <w:p w:rsidR="0062442F" w:rsidRPr="009F4B5C" w:rsidRDefault="0062442F" w:rsidP="0062442F">
      <w:r w:rsidRPr="009F4B5C">
        <w:t>damit er uns Anschwung gibt</w:t>
      </w:r>
    </w:p>
    <w:p w:rsidR="0062442F" w:rsidRPr="009F4B5C" w:rsidRDefault="0062442F" w:rsidP="0062442F">
      <w:r w:rsidRPr="009F4B5C">
        <w:t>für den mühseligen Weg der Freiheit.</w:t>
      </w:r>
    </w:p>
    <w:p w:rsidR="0062442F" w:rsidRPr="009F4B5C" w:rsidRDefault="0062442F" w:rsidP="0062442F"/>
    <w:p w:rsidR="0062442F" w:rsidRPr="009F4B5C" w:rsidRDefault="0062442F" w:rsidP="0062442F">
      <w:r w:rsidRPr="009F4B5C">
        <w:t>Und wenn wir dich Vater nennen</w:t>
      </w:r>
    </w:p>
    <w:p w:rsidR="0062442F" w:rsidRPr="009F4B5C" w:rsidRDefault="0062442F" w:rsidP="0062442F">
      <w:r w:rsidRPr="009F4B5C">
        <w:t>und uns deine Kinder,</w:t>
      </w:r>
    </w:p>
    <w:p w:rsidR="0062442F" w:rsidRPr="009F4B5C" w:rsidRDefault="0062442F" w:rsidP="0062442F">
      <w:r w:rsidRPr="009F4B5C">
        <w:t>lass uns daran denken,</w:t>
      </w:r>
    </w:p>
    <w:p w:rsidR="0062442F" w:rsidRDefault="0062442F" w:rsidP="0062442F">
      <w:r w:rsidRPr="009F4B5C">
        <w:t>einander Schwestern und Brüder zu sein.</w:t>
      </w:r>
    </w:p>
    <w:p w:rsidR="00C63C6C" w:rsidRPr="00C63C6C" w:rsidRDefault="00C63C6C" w:rsidP="00C63C6C">
      <w:pPr>
        <w:rPr>
          <w:i/>
          <w:sz w:val="20"/>
          <w:szCs w:val="20"/>
        </w:rPr>
      </w:pPr>
      <w:r w:rsidRPr="00C63C6C">
        <w:rPr>
          <w:i/>
          <w:sz w:val="20"/>
          <w:szCs w:val="20"/>
        </w:rPr>
        <w:t xml:space="preserve">© Tina Willms </w:t>
      </w:r>
    </w:p>
    <w:p w:rsidR="0062442F" w:rsidRDefault="0062442F" w:rsidP="0062442F"/>
    <w:p w:rsidR="0062442F" w:rsidRPr="002C1B7D" w:rsidRDefault="002C1B7D" w:rsidP="0062442F">
      <w:pPr>
        <w:rPr>
          <w:b/>
        </w:rPr>
      </w:pPr>
      <w:r w:rsidRPr="002C1B7D">
        <w:rPr>
          <w:b/>
        </w:rPr>
        <w:t>Ohne Worte</w:t>
      </w:r>
    </w:p>
    <w:p w:rsidR="002C1B7D" w:rsidRPr="009F4B5C" w:rsidRDefault="002C1B7D" w:rsidP="0062442F"/>
    <w:p w:rsidR="0062442F" w:rsidRPr="0062442F" w:rsidRDefault="0062442F" w:rsidP="0062442F">
      <w:r w:rsidRPr="0062442F">
        <w:t>Es gibt Tage,</w:t>
      </w:r>
    </w:p>
    <w:p w:rsidR="0062442F" w:rsidRPr="0062442F" w:rsidRDefault="0062442F" w:rsidP="0062442F">
      <w:r w:rsidRPr="0062442F">
        <w:t>an denen mir die Worte</w:t>
      </w:r>
    </w:p>
    <w:p w:rsidR="0062442F" w:rsidRPr="0062442F" w:rsidRDefault="0062442F" w:rsidP="0062442F">
      <w:r w:rsidRPr="0062442F">
        <w:t>verloren gehen,</w:t>
      </w:r>
    </w:p>
    <w:p w:rsidR="0062442F" w:rsidRPr="0062442F" w:rsidRDefault="0062442F" w:rsidP="0062442F">
      <w:r w:rsidRPr="0062442F">
        <w:t xml:space="preserve">die ich dir, Gott, sagen könnte. </w:t>
      </w:r>
    </w:p>
    <w:p w:rsidR="0062442F" w:rsidRPr="0062442F" w:rsidRDefault="0062442F" w:rsidP="0062442F"/>
    <w:p w:rsidR="0062442F" w:rsidRPr="0062442F" w:rsidRDefault="0062442F" w:rsidP="0062442F">
      <w:r w:rsidRPr="0062442F">
        <w:t>Ich bitte dich:</w:t>
      </w:r>
    </w:p>
    <w:p w:rsidR="0062442F" w:rsidRPr="0062442F" w:rsidRDefault="0062442F" w:rsidP="0062442F">
      <w:r w:rsidRPr="0062442F">
        <w:t>Höre unter der Stille</w:t>
      </w:r>
    </w:p>
    <w:p w:rsidR="0062442F" w:rsidRPr="0062442F" w:rsidRDefault="0062442F" w:rsidP="0062442F">
      <w:r w:rsidRPr="0062442F">
        <w:t>das, was ich nicht sage,</w:t>
      </w:r>
    </w:p>
    <w:p w:rsidR="0062442F" w:rsidRPr="0062442F" w:rsidRDefault="0062442F" w:rsidP="0062442F">
      <w:r w:rsidRPr="0062442F">
        <w:t>und nimm es auf bei dir.</w:t>
      </w:r>
    </w:p>
    <w:p w:rsidR="00C63C6C" w:rsidRPr="00C63C6C" w:rsidRDefault="00C63C6C" w:rsidP="00C63C6C">
      <w:pPr>
        <w:rPr>
          <w:i/>
          <w:sz w:val="20"/>
          <w:szCs w:val="20"/>
        </w:rPr>
      </w:pPr>
      <w:r w:rsidRPr="00C63C6C">
        <w:rPr>
          <w:i/>
          <w:sz w:val="20"/>
          <w:szCs w:val="20"/>
        </w:rPr>
        <w:t xml:space="preserve">© Tina Willms </w:t>
      </w:r>
    </w:p>
    <w:p w:rsidR="0062442F" w:rsidRDefault="0062442F" w:rsidP="00AB46BF"/>
    <w:p w:rsidR="0062442F" w:rsidRDefault="0062442F" w:rsidP="00AB46BF"/>
    <w:p w:rsidR="002C1B7D" w:rsidRPr="00C63C6C" w:rsidRDefault="00C63C6C" w:rsidP="00AB46BF">
      <w:pPr>
        <w:rPr>
          <w:b/>
        </w:rPr>
      </w:pPr>
      <w:r w:rsidRPr="00C63C6C">
        <w:rPr>
          <w:b/>
        </w:rPr>
        <w:t>Zeit und Ewigkeit</w:t>
      </w:r>
    </w:p>
    <w:p w:rsidR="002C1B7D" w:rsidRPr="0062442F" w:rsidRDefault="002C1B7D" w:rsidP="00AB46BF"/>
    <w:p w:rsidR="0062442F" w:rsidRPr="0062442F" w:rsidRDefault="0062442F" w:rsidP="0062442F">
      <w:pPr>
        <w:tabs>
          <w:tab w:val="left" w:pos="6237"/>
        </w:tabs>
        <w:ind w:right="2692"/>
      </w:pPr>
      <w:r w:rsidRPr="0062442F">
        <w:t>Ewiger Gott,</w:t>
      </w:r>
    </w:p>
    <w:p w:rsidR="0062442F" w:rsidRPr="0062442F" w:rsidRDefault="0062442F" w:rsidP="0062442F">
      <w:pPr>
        <w:tabs>
          <w:tab w:val="left" w:pos="6237"/>
        </w:tabs>
        <w:ind w:right="2692"/>
      </w:pPr>
      <w:r w:rsidRPr="0062442F">
        <w:t>dir gehört die Zeit.</w:t>
      </w:r>
    </w:p>
    <w:p w:rsidR="0062442F" w:rsidRPr="0062442F" w:rsidRDefault="0062442F" w:rsidP="0062442F">
      <w:pPr>
        <w:tabs>
          <w:tab w:val="left" w:pos="6237"/>
        </w:tabs>
        <w:ind w:right="2692"/>
      </w:pPr>
      <w:r w:rsidRPr="0062442F">
        <w:t>Morgen und Abend</w:t>
      </w:r>
    </w:p>
    <w:p w:rsidR="0062442F" w:rsidRPr="0062442F" w:rsidRDefault="0062442F" w:rsidP="0062442F">
      <w:pPr>
        <w:tabs>
          <w:tab w:val="left" w:pos="6237"/>
        </w:tabs>
        <w:ind w:right="2692"/>
      </w:pPr>
      <w:r w:rsidRPr="0062442F">
        <w:t>und die Stunden dazwischen,</w:t>
      </w:r>
    </w:p>
    <w:p w:rsidR="0062442F" w:rsidRPr="0062442F" w:rsidRDefault="0062442F" w:rsidP="0062442F">
      <w:pPr>
        <w:tabs>
          <w:tab w:val="left" w:pos="6237"/>
        </w:tabs>
        <w:ind w:right="2692"/>
      </w:pPr>
      <w:r w:rsidRPr="0062442F">
        <w:t>Anfang und Ende</w:t>
      </w:r>
    </w:p>
    <w:p w:rsidR="0062442F" w:rsidRPr="0062442F" w:rsidRDefault="0062442F" w:rsidP="0062442F">
      <w:pPr>
        <w:tabs>
          <w:tab w:val="left" w:pos="6237"/>
        </w:tabs>
        <w:ind w:right="2692"/>
      </w:pPr>
      <w:r w:rsidRPr="0062442F">
        <w:t>und das Leben darin.</w:t>
      </w:r>
    </w:p>
    <w:p w:rsidR="0062442F" w:rsidRPr="0062442F" w:rsidRDefault="0062442F" w:rsidP="0062442F">
      <w:pPr>
        <w:tabs>
          <w:tab w:val="left" w:pos="6237"/>
        </w:tabs>
        <w:ind w:right="2692"/>
      </w:pPr>
    </w:p>
    <w:p w:rsidR="0062442F" w:rsidRPr="0062442F" w:rsidRDefault="0062442F" w:rsidP="0062442F">
      <w:r w:rsidRPr="0062442F">
        <w:t>Du umgibst unsere Zeit</w:t>
      </w:r>
    </w:p>
    <w:p w:rsidR="0062442F" w:rsidRPr="0062442F" w:rsidRDefault="0062442F" w:rsidP="0062442F">
      <w:pPr>
        <w:tabs>
          <w:tab w:val="left" w:pos="6237"/>
        </w:tabs>
        <w:ind w:right="2692"/>
      </w:pPr>
      <w:r w:rsidRPr="0062442F">
        <w:t>mit deiner Ewigkeit.</w:t>
      </w:r>
    </w:p>
    <w:p w:rsidR="0062442F" w:rsidRPr="0062442F" w:rsidRDefault="0062442F" w:rsidP="0062442F">
      <w:pPr>
        <w:tabs>
          <w:tab w:val="left" w:pos="6237"/>
        </w:tabs>
        <w:ind w:right="2692"/>
      </w:pPr>
      <w:r w:rsidRPr="0062442F">
        <w:t>Füll unsere Hände</w:t>
      </w:r>
    </w:p>
    <w:p w:rsidR="0062442F" w:rsidRPr="0062442F" w:rsidRDefault="0062442F" w:rsidP="0062442F">
      <w:pPr>
        <w:tabs>
          <w:tab w:val="left" w:pos="6237"/>
        </w:tabs>
        <w:ind w:right="2692"/>
      </w:pPr>
      <w:r w:rsidRPr="0062442F">
        <w:t>mit Leben.</w:t>
      </w:r>
    </w:p>
    <w:p w:rsidR="00C63C6C" w:rsidRPr="00C63C6C" w:rsidRDefault="00C63C6C" w:rsidP="00C63C6C">
      <w:pPr>
        <w:rPr>
          <w:i/>
          <w:sz w:val="20"/>
          <w:szCs w:val="20"/>
        </w:rPr>
      </w:pPr>
      <w:r w:rsidRPr="00C63C6C">
        <w:rPr>
          <w:i/>
          <w:sz w:val="20"/>
          <w:szCs w:val="20"/>
        </w:rPr>
        <w:t xml:space="preserve">© Tina Willms </w:t>
      </w:r>
    </w:p>
    <w:p w:rsidR="0062442F" w:rsidRPr="0062442F" w:rsidRDefault="0062442F" w:rsidP="00AB46BF"/>
    <w:p w:rsidR="00986B47" w:rsidRPr="00BC219F" w:rsidRDefault="00986B47" w:rsidP="00AB46BF"/>
    <w:sectPr w:rsidR="00986B47" w:rsidRPr="00BC21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6BF"/>
    <w:rsid w:val="000670D9"/>
    <w:rsid w:val="002C1B7D"/>
    <w:rsid w:val="00353208"/>
    <w:rsid w:val="003D1DAE"/>
    <w:rsid w:val="0062442F"/>
    <w:rsid w:val="00661AA1"/>
    <w:rsid w:val="008013E7"/>
    <w:rsid w:val="00986B47"/>
    <w:rsid w:val="00A21F77"/>
    <w:rsid w:val="00AB46BF"/>
    <w:rsid w:val="00BC219F"/>
    <w:rsid w:val="00C63C6C"/>
    <w:rsid w:val="00E13835"/>
    <w:rsid w:val="00EF57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64E435-3555-4B07-A126-18B1F8614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B46BF"/>
    <w:rPr>
      <w:sz w:val="24"/>
      <w:szCs w:val="24"/>
    </w:rPr>
  </w:style>
  <w:style w:type="paragraph" w:styleId="berschrift1">
    <w:name w:val="heading 1"/>
    <w:basedOn w:val="Standard"/>
    <w:next w:val="Standard"/>
    <w:link w:val="berschrift1Zchn"/>
    <w:qFormat/>
    <w:rsid w:val="00AB46BF"/>
    <w:pPr>
      <w:keepNext/>
      <w:outlineLvl w:val="0"/>
    </w:pPr>
    <w:rPr>
      <w:rFonts w:ascii="Calibri" w:hAnsi="Calibri"/>
      <w:color w:val="5B9BD5" w:themeColor="accent1"/>
      <w:sz w:val="32"/>
    </w:rPr>
  </w:style>
  <w:style w:type="paragraph" w:styleId="berschrift2">
    <w:name w:val="heading 2"/>
    <w:basedOn w:val="Standard"/>
    <w:next w:val="Standard"/>
    <w:link w:val="berschrift2Zchn"/>
    <w:unhideWhenUsed/>
    <w:qFormat/>
    <w:rsid w:val="00EF57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character" w:customStyle="1" w:styleId="berschrift1Zchn">
    <w:name w:val="Überschrift 1 Zchn"/>
    <w:basedOn w:val="Absatz-Standardschriftart"/>
    <w:link w:val="berschrift1"/>
    <w:rsid w:val="00AB46BF"/>
    <w:rPr>
      <w:rFonts w:ascii="Calibri" w:hAnsi="Calibri"/>
      <w:color w:val="5B9BD5" w:themeColor="accent1"/>
      <w:sz w:val="32"/>
      <w:szCs w:val="24"/>
    </w:rPr>
  </w:style>
  <w:style w:type="paragraph" w:customStyle="1" w:styleId="Einzeltexte">
    <w:name w:val="Einzeltexte"/>
    <w:basedOn w:val="berschrift2"/>
    <w:link w:val="EinzeltexteZchn"/>
    <w:qFormat/>
    <w:rsid w:val="00EF576B"/>
    <w:pPr>
      <w:spacing w:before="200"/>
    </w:pPr>
    <w:rPr>
      <w:b/>
      <w:bCs/>
      <w:sz w:val="24"/>
      <w:szCs w:val="24"/>
    </w:rPr>
  </w:style>
  <w:style w:type="character" w:customStyle="1" w:styleId="EinzeltexteZchn">
    <w:name w:val="Einzeltexte Zchn"/>
    <w:basedOn w:val="berschrift2Zchn"/>
    <w:link w:val="Einzeltexte"/>
    <w:rsid w:val="00EF576B"/>
    <w:rPr>
      <w:rFonts w:asciiTheme="majorHAnsi" w:eastAsiaTheme="majorEastAsia" w:hAnsiTheme="majorHAnsi" w:cstheme="majorBidi"/>
      <w:b/>
      <w:bCs/>
      <w:color w:val="2E74B5" w:themeColor="accent1" w:themeShade="BF"/>
      <w:sz w:val="24"/>
      <w:szCs w:val="24"/>
    </w:rPr>
  </w:style>
  <w:style w:type="character" w:customStyle="1" w:styleId="berschrift2Zchn">
    <w:name w:val="Überschrift 2 Zchn"/>
    <w:basedOn w:val="Absatz-Standardschriftart"/>
    <w:link w:val="berschrift2"/>
    <w:rsid w:val="00EF576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60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1311</Words>
  <Characters>8266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Matthias Rost</cp:lastModifiedBy>
  <cp:revision>2</cp:revision>
  <dcterms:created xsi:type="dcterms:W3CDTF">2020-03-25T15:20:00Z</dcterms:created>
  <dcterms:modified xsi:type="dcterms:W3CDTF">2020-03-25T15:20:00Z</dcterms:modified>
</cp:coreProperties>
</file>